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A652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BE8A4A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7024A34" w14:textId="77777777" w:rsidR="000A27D1" w:rsidRPr="00FB1F2E" w:rsidRDefault="00EE2C8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 Троицко</w:t>
      </w:r>
    </w:p>
    <w:p w14:paraId="3DE5801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86EB11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98D946E" w14:textId="77777777" w:rsidR="007B18C5" w:rsidRPr="000A27D1" w:rsidRDefault="00EE2C8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B1F2E">
        <w:rPr>
          <w:rFonts w:ascii="Times New Roman" w:hAnsi="Times New Roman"/>
          <w:b/>
          <w:bCs/>
          <w:noProof/>
        </w:rPr>
        <w:t>Корниенко Ирина Петровна</w:t>
      </w:r>
      <w:r w:rsidR="007B18C5" w:rsidRPr="000A27D1">
        <w:rPr>
          <w:rFonts w:ascii="Times New Roman" w:hAnsi="Times New Roman"/>
        </w:rPr>
        <w:t xml:space="preserve">, </w:t>
      </w:r>
      <w:r w:rsidR="00FB1F2E" w:rsidRPr="00FB1F2E">
        <w:rPr>
          <w:rFonts w:ascii="Times New Roman" w:hAnsi="Times New Roman"/>
        </w:rPr>
        <w:t xml:space="preserve">(дата рождения: 01.05.1981 г., место рождения город Омск, СНИЛС: 063-360-712 41, ИНН 552804081295, регистрация по месту жительства: 644044, Омская область, с. </w:t>
      </w:r>
      <w:proofErr w:type="spellStart"/>
      <w:r w:rsidR="00FB1F2E" w:rsidRPr="00FB1F2E">
        <w:rPr>
          <w:rFonts w:ascii="Times New Roman" w:hAnsi="Times New Roman"/>
        </w:rPr>
        <w:t>Троицко</w:t>
      </w:r>
      <w:proofErr w:type="spellEnd"/>
      <w:r w:rsidR="00FB1F2E" w:rsidRPr="00FB1F2E">
        <w:rPr>
          <w:rFonts w:ascii="Times New Roman" w:hAnsi="Times New Roman"/>
        </w:rPr>
        <w:t>, ул. Молодежная, д. 4)</w:t>
      </w:r>
      <w:r w:rsidR="00FB1F2E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FB1F2E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10.02.2026 г. по делу № А46-21343/2025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784133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E1AA8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C57C174" w14:textId="6024F579" w:rsidR="007B18C5" w:rsidRPr="00FB1F2E" w:rsidRDefault="007B18C5" w:rsidP="00FB1F2E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B1F2E" w:rsidRPr="00FB1F2E">
        <w:t xml:space="preserve"> </w:t>
      </w:r>
      <w:r w:rsidR="00B877B0">
        <w:rPr>
          <w:rFonts w:ascii="Times New Roman" w:hAnsi="Times New Roman"/>
          <w:b/>
          <w:bCs/>
        </w:rPr>
        <w:t>1/4</w:t>
      </w:r>
      <w:r w:rsidR="00FB1F2E" w:rsidRPr="00FB1F2E">
        <w:rPr>
          <w:rFonts w:ascii="Times New Roman" w:hAnsi="Times New Roman"/>
          <w:b/>
          <w:bCs/>
        </w:rPr>
        <w:t xml:space="preserve"> доля помещения, Кадастровый номер: 55:20:220101:5149, Назначение объекта недвижимости: Жилое, Местоположение: Омская область, Омский р-н, с. Троицкое, ул. 60 лет СССР, д. 10, кв. 7, Площадь: 50.6, Общая долевая собственность, доля в праве </w:t>
      </w:r>
      <w:r w:rsidR="00B877B0">
        <w:rPr>
          <w:rFonts w:ascii="Times New Roman" w:hAnsi="Times New Roman"/>
          <w:b/>
          <w:bCs/>
        </w:rPr>
        <w:t>1/4</w:t>
      </w:r>
      <w:r w:rsidR="00FB1F2E" w:rsidRPr="00FB1F2E">
        <w:rPr>
          <w:rFonts w:ascii="Times New Roman" w:hAnsi="Times New Roman"/>
          <w:b/>
          <w:bCs/>
        </w:rPr>
        <w:t xml:space="preserve">, основание государственной регистрации: Договор безвозмездной передачи жилого помещения в собственность граждан в порядке приватизации, выдан 21.08.2009. Долевые собственники: Егорова Оксана Петровна </w:t>
      </w:r>
      <w:r w:rsidR="00B877B0">
        <w:rPr>
          <w:rFonts w:ascii="Times New Roman" w:hAnsi="Times New Roman"/>
          <w:b/>
          <w:bCs/>
        </w:rPr>
        <w:t>1/4</w:t>
      </w:r>
      <w:r w:rsidR="00FB1F2E" w:rsidRPr="00FB1F2E">
        <w:rPr>
          <w:rFonts w:ascii="Times New Roman" w:hAnsi="Times New Roman"/>
          <w:b/>
          <w:bCs/>
        </w:rPr>
        <w:t xml:space="preserve">, Русая Наталья Александровна </w:t>
      </w:r>
      <w:r w:rsidR="00B877B0">
        <w:rPr>
          <w:rFonts w:ascii="Times New Roman" w:hAnsi="Times New Roman"/>
          <w:b/>
          <w:bCs/>
        </w:rPr>
        <w:t>1/4</w:t>
      </w:r>
      <w:r w:rsidR="00FB1F2E" w:rsidRPr="00FB1F2E">
        <w:rPr>
          <w:rFonts w:ascii="Times New Roman" w:hAnsi="Times New Roman"/>
          <w:b/>
          <w:bCs/>
        </w:rPr>
        <w:t xml:space="preserve">, Русый Петр Иванович </w:t>
      </w:r>
      <w:r w:rsidR="00B877B0">
        <w:rPr>
          <w:rFonts w:ascii="Times New Roman" w:hAnsi="Times New Roman"/>
          <w:b/>
          <w:bCs/>
        </w:rPr>
        <w:t>1/4</w:t>
      </w:r>
      <w:r w:rsidR="00FB1F2E" w:rsidRPr="00FB1F2E">
        <w:rPr>
          <w:rFonts w:ascii="Times New Roman" w:hAnsi="Times New Roman"/>
          <w:b/>
          <w:bCs/>
        </w:rPr>
        <w:t>.</w:t>
      </w:r>
    </w:p>
    <w:p w14:paraId="6DA552D5" w14:textId="77777777" w:rsidR="007B18C5" w:rsidRDefault="007B18C5" w:rsidP="00FB1F2E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A67B175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C98D62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 xml:space="preserve">___ на электронной торговой площадке </w:t>
      </w:r>
      <w:r w:rsidR="00FB1F2E" w:rsidRPr="00FB1F2E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E5DB2E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A401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DCC535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A4F55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D65A75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FD14AB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B2BF20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FEFA1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708DC8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A00F2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158491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2FA05B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CBB684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C9C10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A4084A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2D7FE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49102E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A296262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0B03D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4294B5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5F3AF7D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44364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716C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24C7FC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BCFC65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F8126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3E5DDD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7D643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797DC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4DAE3D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C63201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E2C8A">
        <w:rPr>
          <w:rFonts w:ascii="Times New Roman" w:hAnsi="Times New Roman"/>
          <w:noProof/>
        </w:rPr>
        <w:t>Арбитражном суде Омской области</w:t>
      </w:r>
      <w:r w:rsidR="00F13FD5">
        <w:rPr>
          <w:rFonts w:ascii="Times New Roman" w:hAnsi="Times New Roman"/>
        </w:rPr>
        <w:t>.</w:t>
      </w:r>
    </w:p>
    <w:p w14:paraId="41D4128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D70FD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887ACA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7F7851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F45D1E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AB2E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D39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9B41AB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936D08" w14:textId="77777777" w:rsidR="007B18C5" w:rsidRPr="00AE3D0E" w:rsidRDefault="00EE2C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Корниенко Ирина Петровна</w:t>
            </w:r>
          </w:p>
          <w:p w14:paraId="16CA902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0987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E2C8A">
              <w:rPr>
                <w:rFonts w:ascii="Times New Roman" w:hAnsi="Times New Roman"/>
                <w:noProof/>
                <w:sz w:val="20"/>
                <w:szCs w:val="20"/>
              </w:rPr>
              <w:t>01.05.1981</w:t>
            </w:r>
          </w:p>
          <w:p w14:paraId="2C9892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E2C8A">
              <w:rPr>
                <w:rFonts w:ascii="Times New Roman" w:hAnsi="Times New Roman"/>
                <w:noProof/>
                <w:sz w:val="20"/>
                <w:szCs w:val="20"/>
              </w:rPr>
              <w:t>город Омск</w:t>
            </w:r>
          </w:p>
          <w:p w14:paraId="74327602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E2C8A">
              <w:rPr>
                <w:rFonts w:ascii="Times New Roman" w:hAnsi="Times New Roman"/>
                <w:noProof/>
                <w:sz w:val="20"/>
                <w:szCs w:val="20"/>
              </w:rPr>
              <w:t>063-360-712 41</w:t>
            </w:r>
          </w:p>
          <w:p w14:paraId="4EE60E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E2C8A">
              <w:rPr>
                <w:rFonts w:ascii="Times New Roman" w:hAnsi="Times New Roman"/>
                <w:noProof/>
                <w:sz w:val="20"/>
                <w:szCs w:val="20"/>
              </w:rPr>
              <w:t>552804081295</w:t>
            </w:r>
          </w:p>
          <w:p w14:paraId="6ABCCFAA" w14:textId="77777777" w:rsidR="007B18C5" w:rsidRPr="00AE3D0E" w:rsidRDefault="00EE2C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644044, Омская область,  с. Троицко, ул. Молодежная, д. 4</w:t>
            </w:r>
          </w:p>
          <w:p w14:paraId="68778B9D" w14:textId="77777777" w:rsidR="007B18C5" w:rsidRDefault="007B18C5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14:paraId="4D340497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Корниенко Ирина Петровна</w:t>
            </w:r>
          </w:p>
          <w:p w14:paraId="5FA0E6AD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40817810550222147449</w:t>
            </w:r>
          </w:p>
          <w:p w14:paraId="3ABE622D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34C91E55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229D6F62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CC6C78A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40E1B0CE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2D48A71A" w14:textId="77777777" w:rsidR="001C2A5E" w:rsidRPr="001C2A5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573F693C" w14:textId="77777777" w:rsidR="001C2A5E" w:rsidRPr="00AE3D0E" w:rsidRDefault="001C2A5E" w:rsidP="001C2A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2A5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5060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8AF3B0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71F42F" w14:textId="77777777" w:rsidR="007B18C5" w:rsidRDefault="00EE2C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Корниенко Ирины Петровны</w:t>
            </w:r>
          </w:p>
          <w:p w14:paraId="47B1AC2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254D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E2C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D17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DB615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732F35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5789299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D9CD89D" w14:textId="77777777" w:rsidR="007B18C5" w:rsidRDefault="007B18C5" w:rsidP="001C2A5E"/>
    <w:p w14:paraId="452EE17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2465179">
    <w:abstractNumId w:val="0"/>
  </w:num>
  <w:num w:numId="2" w16cid:durableId="874076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C2A5E"/>
    <w:rsid w:val="0023545D"/>
    <w:rsid w:val="003D0925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33F07"/>
    <w:rsid w:val="009C2951"/>
    <w:rsid w:val="009F402A"/>
    <w:rsid w:val="00A14A99"/>
    <w:rsid w:val="00AB5424"/>
    <w:rsid w:val="00AE3D0E"/>
    <w:rsid w:val="00B73E04"/>
    <w:rsid w:val="00B877B0"/>
    <w:rsid w:val="00BB22F1"/>
    <w:rsid w:val="00C653A0"/>
    <w:rsid w:val="00C908F3"/>
    <w:rsid w:val="00C90ED7"/>
    <w:rsid w:val="00CE4B37"/>
    <w:rsid w:val="00D554D6"/>
    <w:rsid w:val="00E506ED"/>
    <w:rsid w:val="00EB49A8"/>
    <w:rsid w:val="00EE2C8A"/>
    <w:rsid w:val="00F13FD5"/>
    <w:rsid w:val="00F50269"/>
    <w:rsid w:val="00FB1F2E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63D14"/>
  <w15:chartTrackingRefBased/>
  <w15:docId w15:val="{91DCC9AC-FFFB-4C62-816E-F36F779B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2026-08-14T05:02:00Z</dcterms:created>
  <dcterms:modified xsi:type="dcterms:W3CDTF">2026-08-14T06:13:00Z</dcterms:modified>
</cp:coreProperties>
</file>