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01FA8" w14:textId="77777777" w:rsidR="00742F1A" w:rsidRPr="008162B4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 xml:space="preserve">Проект </w:t>
      </w:r>
      <w:r w:rsidR="00133499" w:rsidRPr="008162B4">
        <w:rPr>
          <w:rFonts w:ascii="Times New Roman" w:hAnsi="Times New Roman"/>
          <w:b/>
          <w:color w:val="000000"/>
        </w:rPr>
        <w:t>д</w:t>
      </w:r>
      <w:r w:rsidRPr="008162B4">
        <w:rPr>
          <w:rFonts w:ascii="Times New Roman" w:hAnsi="Times New Roman"/>
          <w:b/>
          <w:color w:val="000000"/>
        </w:rPr>
        <w:t>оговора купли-продажи</w:t>
      </w:r>
    </w:p>
    <w:p w14:paraId="1B4B44C7" w14:textId="77777777" w:rsidR="00133499" w:rsidRPr="008162B4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«Договор № ___</w:t>
      </w:r>
      <w:r w:rsidR="00B13844" w:rsidRPr="008162B4">
        <w:rPr>
          <w:rFonts w:ascii="Times New Roman" w:hAnsi="Times New Roman"/>
          <w:b/>
          <w:color w:val="000000"/>
        </w:rPr>
        <w:t xml:space="preserve"> купли-продажи»</w:t>
      </w:r>
    </w:p>
    <w:p w14:paraId="319A4A7B" w14:textId="77777777" w:rsidR="00133499" w:rsidRPr="008162B4" w:rsidRDefault="00133499" w:rsidP="00133499">
      <w:pPr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07280F67" w14:textId="77777777" w:rsidR="00742F1A" w:rsidRPr="008162B4" w:rsidRDefault="00742F1A" w:rsidP="00133499">
      <w:pPr>
        <w:spacing w:after="0" w:line="240" w:lineRule="auto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г. </w:t>
      </w:r>
      <w:r w:rsidR="00866B0F" w:rsidRPr="008162B4">
        <w:rPr>
          <w:rFonts w:ascii="Times New Roman" w:hAnsi="Times New Roman"/>
          <w:color w:val="000000"/>
        </w:rPr>
        <w:t>Москва</w:t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Pr="008162B4">
        <w:rPr>
          <w:rFonts w:ascii="Times New Roman" w:hAnsi="Times New Roman"/>
          <w:color w:val="000000"/>
        </w:rPr>
        <w:tab/>
      </w:r>
      <w:r w:rsidR="001E2001" w:rsidRPr="008162B4">
        <w:rPr>
          <w:rFonts w:ascii="Times New Roman" w:hAnsi="Times New Roman"/>
          <w:color w:val="000000"/>
        </w:rPr>
        <w:t xml:space="preserve">             </w:t>
      </w:r>
      <w:r w:rsidR="00133499" w:rsidRPr="008162B4">
        <w:rPr>
          <w:rFonts w:ascii="Times New Roman" w:hAnsi="Times New Roman"/>
          <w:color w:val="000000"/>
        </w:rPr>
        <w:t xml:space="preserve"> </w:t>
      </w:r>
      <w:r w:rsidRPr="008162B4">
        <w:rPr>
          <w:rFonts w:ascii="Times New Roman" w:hAnsi="Times New Roman"/>
          <w:color w:val="000000"/>
        </w:rPr>
        <w:t xml:space="preserve">«___» </w:t>
      </w:r>
      <w:r w:rsidR="001E2001" w:rsidRPr="008162B4">
        <w:rPr>
          <w:rFonts w:ascii="Times New Roman" w:hAnsi="Times New Roman"/>
          <w:color w:val="000000"/>
        </w:rPr>
        <w:t>_______</w:t>
      </w:r>
      <w:r w:rsidRPr="008162B4">
        <w:rPr>
          <w:rFonts w:ascii="Times New Roman" w:hAnsi="Times New Roman"/>
          <w:color w:val="000000"/>
        </w:rPr>
        <w:t>______ 20</w:t>
      </w:r>
      <w:r w:rsidR="00133499" w:rsidRPr="008162B4">
        <w:rPr>
          <w:rFonts w:ascii="Times New Roman" w:hAnsi="Times New Roman"/>
          <w:color w:val="000000"/>
        </w:rPr>
        <w:t xml:space="preserve">__ </w:t>
      </w:r>
      <w:r w:rsidRPr="008162B4">
        <w:rPr>
          <w:rFonts w:ascii="Times New Roman" w:hAnsi="Times New Roman"/>
          <w:color w:val="000000"/>
        </w:rPr>
        <w:t>г.</w:t>
      </w:r>
    </w:p>
    <w:p w14:paraId="26E3972B" w14:textId="77777777" w:rsidR="00742F1A" w:rsidRPr="008162B4" w:rsidRDefault="00742F1A" w:rsidP="00AA4578">
      <w:pPr>
        <w:spacing w:after="0" w:line="240" w:lineRule="auto"/>
        <w:ind w:firstLine="567"/>
        <w:rPr>
          <w:rFonts w:ascii="Times New Roman" w:hAnsi="Times New Roman"/>
          <w:color w:val="000000"/>
        </w:rPr>
      </w:pPr>
    </w:p>
    <w:p w14:paraId="042B21AB" w14:textId="77777777" w:rsidR="00742F1A" w:rsidRPr="008162B4" w:rsidRDefault="003A3D14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Финансовый управляющий гражданина-должника</w:t>
      </w:r>
      <w:r w:rsidR="002C0ADD">
        <w:rPr>
          <w:rFonts w:ascii="Times New Roman" w:hAnsi="Times New Roman"/>
          <w:color w:val="000000"/>
        </w:rPr>
        <w:t xml:space="preserve"> </w:t>
      </w:r>
      <w:r w:rsidR="002C0ADD" w:rsidRPr="002C0ADD">
        <w:rPr>
          <w:rFonts w:ascii="Times New Roman" w:hAnsi="Times New Roman"/>
          <w:color w:val="000000"/>
        </w:rPr>
        <w:t>Бурмистрова Алексея Николаевича</w:t>
      </w:r>
      <w:r w:rsidRPr="008162B4">
        <w:rPr>
          <w:rFonts w:ascii="Times New Roman" w:hAnsi="Times New Roman"/>
          <w:color w:val="000000"/>
        </w:rPr>
        <w:t xml:space="preserve"> — Курочкин Роман Альбертович, действующий на основании Решения </w:t>
      </w:r>
      <w:r w:rsidR="00562CEA" w:rsidRPr="008162B4">
        <w:rPr>
          <w:rFonts w:ascii="Times New Roman" w:hAnsi="Times New Roman"/>
          <w:color w:val="000000"/>
        </w:rPr>
        <w:t xml:space="preserve">Арбитражного суда </w:t>
      </w:r>
      <w:r w:rsidR="002C0ADD">
        <w:rPr>
          <w:rFonts w:ascii="Times New Roman" w:hAnsi="Times New Roman"/>
          <w:color w:val="000000"/>
        </w:rPr>
        <w:t>города Москва</w:t>
      </w:r>
      <w:r w:rsidR="00562CEA" w:rsidRPr="008162B4">
        <w:rPr>
          <w:rFonts w:ascii="Times New Roman" w:hAnsi="Times New Roman"/>
          <w:color w:val="000000"/>
        </w:rPr>
        <w:t xml:space="preserve"> от 2</w:t>
      </w:r>
      <w:r w:rsidR="002C0ADD">
        <w:rPr>
          <w:rFonts w:ascii="Times New Roman" w:hAnsi="Times New Roman"/>
          <w:color w:val="000000"/>
        </w:rPr>
        <w:t>8</w:t>
      </w:r>
      <w:r w:rsidR="00562CEA" w:rsidRPr="008162B4">
        <w:rPr>
          <w:rFonts w:ascii="Times New Roman" w:hAnsi="Times New Roman"/>
          <w:color w:val="000000"/>
        </w:rPr>
        <w:t>.</w:t>
      </w:r>
      <w:r w:rsidR="002C0ADD">
        <w:rPr>
          <w:rFonts w:ascii="Times New Roman" w:hAnsi="Times New Roman"/>
          <w:color w:val="000000"/>
        </w:rPr>
        <w:t>01</w:t>
      </w:r>
      <w:r w:rsidR="00562CEA" w:rsidRPr="008162B4">
        <w:rPr>
          <w:rFonts w:ascii="Times New Roman" w:hAnsi="Times New Roman"/>
          <w:color w:val="000000"/>
        </w:rPr>
        <w:t>.202</w:t>
      </w:r>
      <w:r w:rsidR="002C0ADD">
        <w:rPr>
          <w:rFonts w:ascii="Times New Roman" w:hAnsi="Times New Roman"/>
          <w:color w:val="000000"/>
        </w:rPr>
        <w:t>5</w:t>
      </w:r>
      <w:r w:rsidR="00562CEA" w:rsidRPr="008162B4">
        <w:rPr>
          <w:rFonts w:ascii="Times New Roman" w:hAnsi="Times New Roman"/>
          <w:color w:val="000000"/>
        </w:rPr>
        <w:t xml:space="preserve"> г. по делу № </w:t>
      </w:r>
      <w:r w:rsidR="002C0ADD" w:rsidRPr="002C0ADD">
        <w:rPr>
          <w:rFonts w:ascii="Times New Roman" w:hAnsi="Times New Roman"/>
          <w:color w:val="000000"/>
        </w:rPr>
        <w:t>А40-22705/24</w:t>
      </w:r>
      <w:r w:rsidR="00562CEA" w:rsidRPr="008162B4">
        <w:rPr>
          <w:rFonts w:ascii="Times New Roman" w:hAnsi="Times New Roman"/>
          <w:color w:val="000000"/>
        </w:rPr>
        <w:t xml:space="preserve"> </w:t>
      </w:r>
      <w:r w:rsidRPr="008162B4">
        <w:rPr>
          <w:rFonts w:ascii="Times New Roman" w:hAnsi="Times New Roman"/>
          <w:color w:val="000000"/>
        </w:rPr>
        <w:t>в качестве Организатора торгов</w:t>
      </w:r>
      <w:r w:rsidR="007968B1" w:rsidRPr="008162B4">
        <w:rPr>
          <w:rFonts w:ascii="Times New Roman" w:hAnsi="Times New Roman"/>
          <w:color w:val="000000"/>
        </w:rPr>
        <w:t>, именуем</w:t>
      </w:r>
      <w:r w:rsidR="00F41B2B" w:rsidRPr="008162B4">
        <w:rPr>
          <w:rFonts w:ascii="Times New Roman" w:hAnsi="Times New Roman"/>
          <w:color w:val="000000"/>
        </w:rPr>
        <w:t>ый</w:t>
      </w:r>
      <w:r w:rsidR="007968B1" w:rsidRPr="008162B4">
        <w:rPr>
          <w:rFonts w:ascii="Times New Roman" w:hAnsi="Times New Roman"/>
          <w:color w:val="000000"/>
        </w:rPr>
        <w:t xml:space="preserve"> в дальнейшем </w:t>
      </w:r>
      <w:r w:rsidR="00133499" w:rsidRPr="008162B4">
        <w:rPr>
          <w:rFonts w:ascii="Times New Roman" w:hAnsi="Times New Roman"/>
          <w:color w:val="000000"/>
        </w:rPr>
        <w:t>«</w:t>
      </w:r>
      <w:r w:rsidR="007968B1" w:rsidRPr="008162B4">
        <w:rPr>
          <w:rFonts w:ascii="Times New Roman" w:hAnsi="Times New Roman"/>
          <w:color w:val="000000"/>
        </w:rPr>
        <w:t>Продавец</w:t>
      </w:r>
      <w:r w:rsidR="00133499" w:rsidRPr="008162B4">
        <w:rPr>
          <w:rFonts w:ascii="Times New Roman" w:hAnsi="Times New Roman"/>
          <w:color w:val="000000"/>
        </w:rPr>
        <w:t>»</w:t>
      </w:r>
      <w:r w:rsidR="00742F1A" w:rsidRPr="008162B4">
        <w:rPr>
          <w:rStyle w:val="paragraph"/>
          <w:rFonts w:ascii="Times New Roman" w:hAnsi="Times New Roman"/>
          <w:color w:val="000000"/>
        </w:rPr>
        <w:t>, с одной</w:t>
      </w:r>
      <w:r w:rsidR="00AA4578" w:rsidRPr="008162B4">
        <w:rPr>
          <w:rFonts w:ascii="Times New Roman" w:hAnsi="Times New Roman"/>
          <w:snapToGrid w:val="0"/>
          <w:color w:val="000000"/>
        </w:rPr>
        <w:t xml:space="preserve"> стороны и </w:t>
      </w:r>
      <w:r w:rsidR="00827DE1" w:rsidRPr="008162B4">
        <w:rPr>
          <w:rStyle w:val="paragraph"/>
          <w:rFonts w:ascii="Times New Roman" w:hAnsi="Times New Roman"/>
          <w:color w:val="000000"/>
        </w:rPr>
        <w:t>____________________</w:t>
      </w:r>
      <w:r w:rsidR="00742F1A" w:rsidRPr="008162B4">
        <w:rPr>
          <w:rStyle w:val="paragraph"/>
          <w:rFonts w:ascii="Times New Roman" w:hAnsi="Times New Roman"/>
          <w:color w:val="000000"/>
        </w:rPr>
        <w:t xml:space="preserve"> в лице </w:t>
      </w:r>
      <w:r w:rsidR="00827DE1" w:rsidRPr="008162B4">
        <w:rPr>
          <w:rStyle w:val="paragraph"/>
          <w:rFonts w:ascii="Times New Roman" w:hAnsi="Times New Roman"/>
          <w:color w:val="000000"/>
        </w:rPr>
        <w:t>_______________</w:t>
      </w:r>
      <w:r w:rsidR="00742F1A" w:rsidRPr="008162B4">
        <w:rPr>
          <w:rStyle w:val="paragraph"/>
          <w:rFonts w:ascii="Times New Roman" w:hAnsi="Times New Roman"/>
          <w:color w:val="000000"/>
        </w:rPr>
        <w:t xml:space="preserve">, действующего (-ей) на основании </w:t>
      </w:r>
      <w:r w:rsidR="00827DE1" w:rsidRPr="008162B4">
        <w:rPr>
          <w:rStyle w:val="paragraph"/>
          <w:rFonts w:ascii="Times New Roman" w:hAnsi="Times New Roman"/>
          <w:color w:val="000000"/>
        </w:rPr>
        <w:t>________________</w:t>
      </w:r>
      <w:r w:rsidR="00742F1A" w:rsidRPr="008162B4">
        <w:rPr>
          <w:rStyle w:val="paragraph"/>
          <w:rFonts w:ascii="Times New Roman" w:hAnsi="Times New Roman"/>
          <w:color w:val="000000"/>
        </w:rPr>
        <w:t xml:space="preserve">, именуемое (-ый) в дальнейшем </w:t>
      </w:r>
      <w:r w:rsidR="00742F1A" w:rsidRPr="008162B4">
        <w:rPr>
          <w:rFonts w:ascii="Times New Roman" w:hAnsi="Times New Roman"/>
          <w:snapToGrid w:val="0"/>
          <w:color w:val="000000"/>
        </w:rPr>
        <w:t xml:space="preserve">«Покупатель», </w:t>
      </w:r>
      <w:r w:rsidR="00742F1A" w:rsidRPr="008162B4">
        <w:rPr>
          <w:rFonts w:ascii="Times New Roman" w:hAnsi="Times New Roman"/>
          <w:color w:val="000000"/>
        </w:rPr>
        <w:t xml:space="preserve">на основании Протокола </w:t>
      </w:r>
      <w:r w:rsidR="00866B0F" w:rsidRPr="008162B4">
        <w:rPr>
          <w:rFonts w:ascii="Times New Roman" w:hAnsi="Times New Roman"/>
          <w:color w:val="000000"/>
        </w:rPr>
        <w:t>о результатах</w:t>
      </w:r>
      <w:r w:rsidR="00742F1A" w:rsidRPr="008162B4">
        <w:rPr>
          <w:rFonts w:ascii="Times New Roman" w:hAnsi="Times New Roman"/>
          <w:color w:val="000000"/>
        </w:rPr>
        <w:t xml:space="preserve"> торгов, проведенных ___ _________20</w:t>
      </w:r>
      <w:r w:rsidR="00133499" w:rsidRPr="008162B4">
        <w:rPr>
          <w:rFonts w:ascii="Times New Roman" w:hAnsi="Times New Roman"/>
          <w:color w:val="000000"/>
        </w:rPr>
        <w:t xml:space="preserve"> </w:t>
      </w:r>
      <w:r w:rsidR="00DD6ECB" w:rsidRPr="008162B4">
        <w:rPr>
          <w:rFonts w:ascii="Times New Roman" w:hAnsi="Times New Roman"/>
          <w:color w:val="000000"/>
        </w:rPr>
        <w:t>_</w:t>
      </w:r>
      <w:r w:rsidR="00742F1A" w:rsidRPr="008162B4">
        <w:rPr>
          <w:rFonts w:ascii="Times New Roman" w:hAnsi="Times New Roman"/>
          <w:color w:val="000000"/>
        </w:rPr>
        <w:t>_г. с ___ часов __</w:t>
      </w:r>
      <w:r w:rsidR="00AA4578" w:rsidRPr="008162B4">
        <w:rPr>
          <w:rFonts w:ascii="Times New Roman" w:hAnsi="Times New Roman"/>
          <w:color w:val="000000"/>
        </w:rPr>
        <w:t>_ минут</w:t>
      </w:r>
      <w:r w:rsidR="00133499" w:rsidRPr="008162B4">
        <w:rPr>
          <w:rFonts w:ascii="Times New Roman" w:hAnsi="Times New Roman"/>
          <w:color w:val="000000"/>
        </w:rPr>
        <w:t xml:space="preserve"> по мск</w:t>
      </w:r>
      <w:r w:rsidR="00AA4578" w:rsidRPr="008162B4">
        <w:rPr>
          <w:rFonts w:ascii="Times New Roman" w:hAnsi="Times New Roman"/>
          <w:color w:val="000000"/>
        </w:rPr>
        <w:t xml:space="preserve"> до ___ часов ___ минут</w:t>
      </w:r>
      <w:r w:rsidR="00133499" w:rsidRPr="008162B4">
        <w:rPr>
          <w:rFonts w:ascii="Times New Roman" w:hAnsi="Times New Roman"/>
          <w:color w:val="000000"/>
        </w:rPr>
        <w:t xml:space="preserve"> по мск</w:t>
      </w:r>
      <w:r w:rsidR="00742F1A" w:rsidRPr="008162B4">
        <w:rPr>
          <w:rFonts w:ascii="Times New Roman" w:hAnsi="Times New Roman"/>
          <w:color w:val="000000"/>
        </w:rPr>
        <w:t>, подписали настоящий договор о нижеследующем:</w:t>
      </w:r>
    </w:p>
    <w:p w14:paraId="05B756D2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658A6485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1. Предмет договора.</w:t>
      </w:r>
    </w:p>
    <w:p w14:paraId="093F1EEE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1.1. </w:t>
      </w:r>
      <w:r w:rsidR="00827DE1" w:rsidRPr="008162B4">
        <w:rPr>
          <w:rFonts w:ascii="Times New Roman" w:hAnsi="Times New Roman"/>
          <w:color w:val="000000"/>
        </w:rPr>
        <w:t>Продавец</w:t>
      </w:r>
      <w:r w:rsidRPr="008162B4">
        <w:rPr>
          <w:rFonts w:ascii="Times New Roman" w:hAnsi="Times New Roman"/>
          <w:color w:val="000000"/>
        </w:rPr>
        <w:t xml:space="preserve"> передает в собственность Покупателю, а Покупатель обязуется принять и оплатить следующее имущество</w:t>
      </w:r>
      <w:r w:rsidR="00A87A60" w:rsidRPr="008162B4">
        <w:rPr>
          <w:rFonts w:ascii="Times New Roman" w:hAnsi="Times New Roman"/>
          <w:color w:val="000000"/>
        </w:rPr>
        <w:t>:</w:t>
      </w:r>
      <w:r w:rsidR="001E2001" w:rsidRPr="008162B4">
        <w:rPr>
          <w:rFonts w:ascii="Times New Roman" w:hAnsi="Times New Roman"/>
          <w:color w:val="000000"/>
        </w:rPr>
        <w:t xml:space="preserve"> </w:t>
      </w:r>
      <w:r w:rsidR="00A87A60" w:rsidRPr="008162B4">
        <w:rPr>
          <w:rFonts w:ascii="Times New Roman" w:hAnsi="Times New Roman"/>
          <w:b/>
          <w:color w:val="000000"/>
        </w:rPr>
        <w:t>Л</w:t>
      </w:r>
      <w:r w:rsidR="001E2001" w:rsidRPr="008162B4">
        <w:rPr>
          <w:rFonts w:ascii="Times New Roman" w:hAnsi="Times New Roman"/>
          <w:b/>
          <w:color w:val="000000"/>
        </w:rPr>
        <w:t>от № 1</w:t>
      </w:r>
      <w:r w:rsidR="00A87A60" w:rsidRPr="008162B4">
        <w:rPr>
          <w:rFonts w:ascii="Times New Roman" w:hAnsi="Times New Roman"/>
          <w:color w:val="000000"/>
        </w:rPr>
        <w:t xml:space="preserve"> </w:t>
      </w:r>
      <w:r w:rsidR="002C0ADD" w:rsidRPr="002C0ADD">
        <w:rPr>
          <w:rFonts w:ascii="Times New Roman" w:hAnsi="Times New Roman"/>
          <w:iCs/>
          <w:color w:val="000000"/>
        </w:rPr>
        <w:t>Доля в размере 22/100 в праве общей долевой собственности на квартиру общей площадью 48,8 кв.м., расположенную по адресу: г. Москва, Восточное Измайлово, ул. Первомайская, д. 94, кв. 1, кадастровый номер: 77:03:0005014:5974. 22/100 долей в праве общей долевой собственности на квартиру соответствует изолированной комнате № 1 площадью 13,5 кв.м. в указанной квартире</w:t>
      </w:r>
      <w:r w:rsidR="00562CEA" w:rsidRPr="008162B4">
        <w:rPr>
          <w:rFonts w:ascii="Times New Roman" w:hAnsi="Times New Roman"/>
          <w:iCs/>
          <w:color w:val="000000"/>
        </w:rPr>
        <w:t xml:space="preserve">, обременено в пользу ООО Профессиональная коллекторская организация «Долговой консультант» </w:t>
      </w:r>
      <w:r w:rsidR="00A87A60" w:rsidRPr="008162B4">
        <w:rPr>
          <w:rFonts w:ascii="Times New Roman" w:hAnsi="Times New Roman"/>
          <w:color w:val="000000"/>
        </w:rPr>
        <w:t>(далее «Имущество»).</w:t>
      </w:r>
      <w:r w:rsidR="00A87A60" w:rsidRPr="008162B4">
        <w:rPr>
          <w:rFonts w:ascii="Times New Roman" w:hAnsi="Times New Roman"/>
          <w:b/>
          <w:color w:val="000000"/>
        </w:rPr>
        <w:t xml:space="preserve"> </w:t>
      </w:r>
    </w:p>
    <w:p w14:paraId="5592576B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1.2. Имущество продается на основании ст. </w:t>
      </w:r>
      <w:r w:rsidR="001D27E7" w:rsidRPr="008162B4">
        <w:rPr>
          <w:rFonts w:ascii="Times New Roman" w:hAnsi="Times New Roman"/>
          <w:color w:val="000000"/>
        </w:rPr>
        <w:t xml:space="preserve">ст. </w:t>
      </w:r>
      <w:r w:rsidR="00827DE1" w:rsidRPr="008162B4">
        <w:rPr>
          <w:rFonts w:ascii="Times New Roman" w:hAnsi="Times New Roman"/>
          <w:color w:val="000000"/>
        </w:rPr>
        <w:t>110</w:t>
      </w:r>
      <w:r w:rsidR="001D27E7" w:rsidRPr="008162B4">
        <w:rPr>
          <w:rFonts w:ascii="Times New Roman" w:hAnsi="Times New Roman"/>
          <w:color w:val="000000"/>
        </w:rPr>
        <w:t>, 111, 138, 139</w:t>
      </w:r>
      <w:r w:rsidRPr="008162B4">
        <w:rPr>
          <w:rFonts w:ascii="Times New Roman" w:hAnsi="Times New Roman"/>
          <w:color w:val="000000"/>
        </w:rPr>
        <w:t xml:space="preserve"> Федерального закона «О несостоятельности (банкротстве)» от 26.10.2002г. № 127-ФЗ в соответствии с заявкой на участие в торгах №</w:t>
      </w:r>
      <w:r w:rsidR="00133499" w:rsidRPr="008162B4">
        <w:rPr>
          <w:rFonts w:ascii="Times New Roman" w:hAnsi="Times New Roman"/>
          <w:color w:val="000000"/>
        </w:rPr>
        <w:t xml:space="preserve"> </w:t>
      </w:r>
      <w:r w:rsidRPr="008162B4">
        <w:rPr>
          <w:rFonts w:ascii="Times New Roman" w:hAnsi="Times New Roman"/>
          <w:color w:val="000000"/>
        </w:rPr>
        <w:t>___</w:t>
      </w:r>
      <w:r w:rsidR="00133499" w:rsidRPr="008162B4">
        <w:rPr>
          <w:rFonts w:ascii="Times New Roman" w:hAnsi="Times New Roman"/>
          <w:color w:val="000000"/>
        </w:rPr>
        <w:t>___</w:t>
      </w:r>
      <w:r w:rsidRPr="008162B4">
        <w:rPr>
          <w:rFonts w:ascii="Times New Roman" w:hAnsi="Times New Roman"/>
          <w:color w:val="000000"/>
        </w:rPr>
        <w:t xml:space="preserve"> от ___</w:t>
      </w:r>
      <w:r w:rsidR="00BA1B0E" w:rsidRPr="008162B4">
        <w:rPr>
          <w:rFonts w:ascii="Times New Roman" w:hAnsi="Times New Roman"/>
          <w:color w:val="000000"/>
        </w:rPr>
        <w:t>__</w:t>
      </w:r>
      <w:r w:rsidRPr="008162B4">
        <w:rPr>
          <w:rFonts w:ascii="Times New Roman" w:hAnsi="Times New Roman"/>
          <w:color w:val="000000"/>
        </w:rPr>
        <w:t>__20</w:t>
      </w:r>
      <w:r w:rsidR="00133499" w:rsidRPr="008162B4">
        <w:rPr>
          <w:rFonts w:ascii="Times New Roman" w:hAnsi="Times New Roman"/>
          <w:color w:val="000000"/>
        </w:rPr>
        <w:t xml:space="preserve"> _</w:t>
      </w:r>
      <w:r w:rsidRPr="008162B4">
        <w:rPr>
          <w:rFonts w:ascii="Times New Roman" w:hAnsi="Times New Roman"/>
          <w:color w:val="000000"/>
        </w:rPr>
        <w:t>_г.</w:t>
      </w:r>
    </w:p>
    <w:p w14:paraId="6A307E3B" w14:textId="77777777" w:rsidR="00742F1A" w:rsidRPr="008162B4" w:rsidRDefault="00375667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1.3. </w:t>
      </w:r>
      <w:r w:rsidR="00BB012A" w:rsidRPr="008162B4">
        <w:rPr>
          <w:rFonts w:ascii="Times New Roman" w:hAnsi="Times New Roman"/>
          <w:color w:val="000000"/>
        </w:rPr>
        <w:t xml:space="preserve">Имущество должника обременено залога, залогодержатель: </w:t>
      </w:r>
      <w:r w:rsidR="00562CEA" w:rsidRPr="008162B4">
        <w:rPr>
          <w:rFonts w:ascii="Times New Roman" w:hAnsi="Times New Roman"/>
          <w:color w:val="000000"/>
        </w:rPr>
        <w:t>ООО Профессиональная коллекторская организация «Долговой консультант»</w:t>
      </w:r>
    </w:p>
    <w:p w14:paraId="61679FE2" w14:textId="77777777" w:rsidR="001D27E7" w:rsidRPr="008162B4" w:rsidRDefault="001D27E7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5F6D8401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2. Стоимость имущества и порядок его оплаты.</w:t>
      </w:r>
    </w:p>
    <w:p w14:paraId="076E1194" w14:textId="77777777" w:rsidR="00BD1C07" w:rsidRPr="008162B4" w:rsidRDefault="00742F1A" w:rsidP="00BD1C0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2.1. Общая стоимость имущества составляет _________ (__________</w:t>
      </w:r>
      <w:r w:rsidR="00BD1C07" w:rsidRPr="008162B4">
        <w:rPr>
          <w:rFonts w:ascii="Times New Roman" w:hAnsi="Times New Roman"/>
          <w:color w:val="000000"/>
        </w:rPr>
        <w:t>_____________) руб</w:t>
      </w:r>
      <w:r w:rsidR="00133499" w:rsidRPr="008162B4">
        <w:rPr>
          <w:rFonts w:ascii="Times New Roman" w:hAnsi="Times New Roman"/>
          <w:color w:val="000000"/>
        </w:rPr>
        <w:t>.</w:t>
      </w:r>
      <w:r w:rsidR="00BD1C07" w:rsidRPr="008162B4">
        <w:rPr>
          <w:rFonts w:ascii="Times New Roman" w:hAnsi="Times New Roman"/>
          <w:color w:val="000000"/>
        </w:rPr>
        <w:t xml:space="preserve"> ___ коп. </w:t>
      </w:r>
    </w:p>
    <w:p w14:paraId="24A50DDE" w14:textId="77777777" w:rsidR="00133499" w:rsidRPr="008162B4" w:rsidRDefault="00742F1A" w:rsidP="00670AA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2.2. Оплата производится в течение </w:t>
      </w:r>
      <w:r w:rsidR="00D2677F">
        <w:rPr>
          <w:rFonts w:ascii="Times New Roman" w:hAnsi="Times New Roman"/>
          <w:color w:val="000000"/>
        </w:rPr>
        <w:t>30</w:t>
      </w:r>
      <w:r w:rsidRPr="008162B4">
        <w:rPr>
          <w:rFonts w:ascii="Times New Roman" w:hAnsi="Times New Roman"/>
          <w:color w:val="000000"/>
        </w:rPr>
        <w:t xml:space="preserve"> </w:t>
      </w:r>
      <w:r w:rsidR="00670AAA" w:rsidRPr="008162B4">
        <w:rPr>
          <w:rFonts w:ascii="Times New Roman" w:hAnsi="Times New Roman"/>
          <w:color w:val="000000"/>
        </w:rPr>
        <w:t>(</w:t>
      </w:r>
      <w:r w:rsidR="00D2677F">
        <w:rPr>
          <w:rFonts w:ascii="Times New Roman" w:hAnsi="Times New Roman"/>
          <w:color w:val="000000"/>
        </w:rPr>
        <w:t>три</w:t>
      </w:r>
      <w:r w:rsidR="00670AAA" w:rsidRPr="008162B4">
        <w:rPr>
          <w:rFonts w:ascii="Times New Roman" w:hAnsi="Times New Roman"/>
          <w:color w:val="000000"/>
        </w:rPr>
        <w:t>дцать</w:t>
      </w:r>
      <w:r w:rsidR="00133499" w:rsidRPr="008162B4">
        <w:rPr>
          <w:rFonts w:ascii="Times New Roman" w:hAnsi="Times New Roman"/>
          <w:color w:val="000000"/>
        </w:rPr>
        <w:t xml:space="preserve">) </w:t>
      </w:r>
      <w:r w:rsidRPr="008162B4">
        <w:rPr>
          <w:rFonts w:ascii="Times New Roman" w:hAnsi="Times New Roman"/>
          <w:color w:val="000000"/>
        </w:rPr>
        <w:t xml:space="preserve">дней с даты подписания договора в безналичном порядке путем перечисления указанной в п. 2.1. настоящего Договора суммы денежных средств </w:t>
      </w:r>
      <w:r w:rsidR="00D269CB" w:rsidRPr="008162B4">
        <w:rPr>
          <w:rFonts w:ascii="Times New Roman" w:hAnsi="Times New Roman"/>
          <w:color w:val="000000"/>
        </w:rPr>
        <w:t xml:space="preserve">с зачетом задатка </w:t>
      </w:r>
      <w:r w:rsidRPr="008162B4">
        <w:rPr>
          <w:rFonts w:ascii="Times New Roman" w:hAnsi="Times New Roman"/>
          <w:color w:val="000000"/>
        </w:rPr>
        <w:t>по реквизитам</w:t>
      </w:r>
      <w:r w:rsidR="001D27E7" w:rsidRPr="008162B4">
        <w:rPr>
          <w:rFonts w:ascii="Times New Roman" w:hAnsi="Times New Roman"/>
          <w:color w:val="000000"/>
        </w:rPr>
        <w:t xml:space="preserve"> гражданина-должника </w:t>
      </w:r>
      <w:r w:rsidR="00E130DF">
        <w:rPr>
          <w:rFonts w:ascii="Times New Roman" w:hAnsi="Times New Roman"/>
          <w:color w:val="000000"/>
        </w:rPr>
        <w:t>Бурмистрова А.Н.</w:t>
      </w:r>
    </w:p>
    <w:p w14:paraId="20D96BA1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Получатель: Бурмистров Алексей Николаевич</w:t>
      </w:r>
    </w:p>
    <w:p w14:paraId="5002CBD7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Счет: 40817810550226054839</w:t>
      </w:r>
    </w:p>
    <w:p w14:paraId="1652D478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ФИЛИАЛ "ЦЕНТРАЛЬНЫЙ" ПАО "СОВКОМБАНК"</w:t>
      </w:r>
    </w:p>
    <w:p w14:paraId="02ADBF83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633011, РОССИЙСКАЯ ФЕДЕРАЦИЯ, НОВОСИБИРСКАЯ ОБЛ,</w:t>
      </w:r>
    </w:p>
    <w:p w14:paraId="5E98B5BE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БЕРДСК Г, ПОПОВА УЛ, 11 Телефон: 8-800-100-00-06</w:t>
      </w:r>
    </w:p>
    <w:p w14:paraId="238119DC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БИК 045004763 ИНН 4401116480 ОГРН 1144400000425</w:t>
      </w:r>
    </w:p>
    <w:p w14:paraId="2AC9E39E" w14:textId="77777777" w:rsidR="00C137B0" w:rsidRP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Корр/счет 30101810150040000763</w:t>
      </w:r>
    </w:p>
    <w:p w14:paraId="349AECE5" w14:textId="77777777" w:rsidR="00C137B0" w:rsidRDefault="00C137B0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C137B0">
        <w:rPr>
          <w:rFonts w:ascii="Times New Roman" w:hAnsi="Times New Roman"/>
          <w:color w:val="000000"/>
        </w:rPr>
        <w:t>КПП 544543001</w:t>
      </w:r>
    </w:p>
    <w:p w14:paraId="609119E0" w14:textId="60A85392" w:rsidR="00742F1A" w:rsidRPr="008162B4" w:rsidRDefault="00742F1A" w:rsidP="00C137B0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2.3. Надлежащим выполнением обязательств Покупателя по оплате Имущества является поступление денежных средств в порядке, сумме и сроки, указанные в п.п. 2.1. и 2.2. настоящего Договора.</w:t>
      </w:r>
    </w:p>
    <w:p w14:paraId="399AA36E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2.4. Факт оплаты имущества удостоверяется выпиской с указанного в п. 2.2. настоящего Договора счета, подтверждающей поступление денежных средств в счет оплаты Имущества.</w:t>
      </w:r>
    </w:p>
    <w:p w14:paraId="7C7C92DE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521B3BAB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3. Передача Имущества.</w:t>
      </w:r>
    </w:p>
    <w:p w14:paraId="79CCF40C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3.1. Имущество передается по месту его нахождения.</w:t>
      </w:r>
      <w:r w:rsidR="00AA4578" w:rsidRPr="008162B4">
        <w:rPr>
          <w:rFonts w:ascii="Times New Roman" w:hAnsi="Times New Roman"/>
          <w:color w:val="000000"/>
        </w:rPr>
        <w:t xml:space="preserve"> </w:t>
      </w:r>
    </w:p>
    <w:p w14:paraId="46BB63E6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3.2</w:t>
      </w:r>
      <w:r w:rsidR="005C0451" w:rsidRPr="008162B4">
        <w:rPr>
          <w:rFonts w:ascii="Times New Roman" w:hAnsi="Times New Roman"/>
          <w:color w:val="000000"/>
        </w:rPr>
        <w:t xml:space="preserve"> </w:t>
      </w:r>
      <w:r w:rsidRPr="008162B4">
        <w:rPr>
          <w:rFonts w:ascii="Times New Roman" w:hAnsi="Times New Roman"/>
          <w:color w:val="000000"/>
        </w:rPr>
        <w:t xml:space="preserve">Передача Имущества </w:t>
      </w:r>
      <w:r w:rsidR="00827DE1" w:rsidRPr="008162B4">
        <w:rPr>
          <w:rFonts w:ascii="Times New Roman" w:hAnsi="Times New Roman"/>
          <w:color w:val="000000"/>
        </w:rPr>
        <w:t>Продавцом</w:t>
      </w:r>
      <w:r w:rsidRPr="008162B4">
        <w:rPr>
          <w:rFonts w:ascii="Times New Roman" w:hAnsi="Times New Roman"/>
          <w:color w:val="00000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14:paraId="1DF44BFE" w14:textId="77777777" w:rsidR="00742F1A" w:rsidRPr="008162B4" w:rsidRDefault="00AA4578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3.3. </w:t>
      </w:r>
      <w:r w:rsidR="00742F1A" w:rsidRPr="008162B4">
        <w:rPr>
          <w:rFonts w:ascii="Times New Roman" w:hAnsi="Times New Roman"/>
          <w:color w:val="000000"/>
        </w:rPr>
        <w:t>Передача Имущества должна быть осуществлена в течение 5 (пят</w:t>
      </w:r>
      <w:r w:rsidR="00133499" w:rsidRPr="008162B4">
        <w:rPr>
          <w:rFonts w:ascii="Times New Roman" w:hAnsi="Times New Roman"/>
          <w:color w:val="000000"/>
        </w:rPr>
        <w:t>ь</w:t>
      </w:r>
      <w:r w:rsidR="00742F1A" w:rsidRPr="008162B4">
        <w:rPr>
          <w:rFonts w:ascii="Times New Roman" w:hAnsi="Times New Roman"/>
          <w:color w:val="000000"/>
        </w:rPr>
        <w:t>) рабочих дней со дня его оплаты</w:t>
      </w:r>
      <w:r w:rsidR="00D16AD3" w:rsidRPr="008162B4">
        <w:rPr>
          <w:rFonts w:ascii="Times New Roman" w:hAnsi="Times New Roman"/>
          <w:color w:val="000000"/>
        </w:rPr>
        <w:t xml:space="preserve"> в полном размере</w:t>
      </w:r>
      <w:r w:rsidR="00742F1A" w:rsidRPr="008162B4">
        <w:rPr>
          <w:rFonts w:ascii="Times New Roman" w:hAnsi="Times New Roman"/>
          <w:color w:val="000000"/>
        </w:rPr>
        <w:t>.</w:t>
      </w:r>
    </w:p>
    <w:p w14:paraId="40141628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3.3. срок Имущество готово к передаче в месте его нахождения и Покупатель осведомлен о готовности Имущества к передаче.</w:t>
      </w:r>
    </w:p>
    <w:p w14:paraId="5DA2CFED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A0F974E" w14:textId="77777777" w:rsidR="00D16AD3" w:rsidRPr="008162B4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lastRenderedPageBreak/>
        <w:t>3.6. 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 и конкурсный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14:paraId="532C6DDE" w14:textId="77777777" w:rsidR="00D16AD3" w:rsidRPr="008162B4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3.7. Передача имущества осуществляется только после полной уплаты покупателем цены (стоимости) имущества.</w:t>
      </w:r>
    </w:p>
    <w:p w14:paraId="6A7FB204" w14:textId="77777777" w:rsidR="00D16AD3" w:rsidRPr="008162B4" w:rsidRDefault="00D16AD3" w:rsidP="00D16AD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3.8. Права и обязанности по договору купли-продажи прекращаются в случае неуплаты покупателем цены договора в течение </w:t>
      </w:r>
      <w:r w:rsidR="003043E0" w:rsidRPr="008162B4">
        <w:rPr>
          <w:rFonts w:ascii="Times New Roman" w:hAnsi="Times New Roman"/>
          <w:color w:val="000000"/>
        </w:rPr>
        <w:t>30 дней</w:t>
      </w:r>
      <w:r w:rsidRPr="008162B4">
        <w:rPr>
          <w:rFonts w:ascii="Times New Roman" w:hAnsi="Times New Roman"/>
          <w:color w:val="000000"/>
        </w:rPr>
        <w:t xml:space="preserve"> с даты подписания договора.</w:t>
      </w:r>
    </w:p>
    <w:p w14:paraId="3FDD3186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4. Переход права собственности на Имущество.</w:t>
      </w:r>
    </w:p>
    <w:p w14:paraId="23C1B501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4.1. Оформление необходимых документов по переходу права собственности на имущество, приобретенное Покупателем, производится Покупателем за его счет.</w:t>
      </w:r>
    </w:p>
    <w:p w14:paraId="59499A3D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p w14:paraId="77AEFCCF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5. Ответственность сторон.</w:t>
      </w:r>
    </w:p>
    <w:p w14:paraId="0F258B8F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67B841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5.2. Стороны договорились, что не поступление денежных средств в счет оплаты Имущества в сумме и сроки, указанные в п. 2.3. и 2.4. настоящего Договора, считается отказом Покупателя от исполнения обязательств по оплате Имущества. В этом случае </w:t>
      </w:r>
      <w:r w:rsidR="00827DE1" w:rsidRPr="008162B4">
        <w:rPr>
          <w:rFonts w:ascii="Times New Roman" w:hAnsi="Times New Roman"/>
          <w:color w:val="000000"/>
        </w:rPr>
        <w:t>Продавец</w:t>
      </w:r>
      <w:r w:rsidRPr="008162B4">
        <w:rPr>
          <w:rFonts w:ascii="Times New Roman" w:hAnsi="Times New Roman"/>
          <w:color w:val="00000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5C145E24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5.3. Настоящий Договор прекращает свое действие с момента направления </w:t>
      </w:r>
      <w:r w:rsidR="00827DE1" w:rsidRPr="008162B4">
        <w:rPr>
          <w:rFonts w:ascii="Times New Roman" w:hAnsi="Times New Roman"/>
          <w:color w:val="000000"/>
        </w:rPr>
        <w:t>Продавцом</w:t>
      </w:r>
      <w:r w:rsidRPr="008162B4">
        <w:rPr>
          <w:rFonts w:ascii="Times New Roman" w:hAnsi="Times New Roman"/>
          <w:color w:val="00000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146C84B1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5.</w:t>
      </w:r>
      <w:r w:rsidR="00FF3B6E" w:rsidRPr="008162B4">
        <w:rPr>
          <w:rFonts w:ascii="Times New Roman" w:hAnsi="Times New Roman"/>
          <w:color w:val="000000"/>
        </w:rPr>
        <w:t>4</w:t>
      </w:r>
      <w:r w:rsidRPr="008162B4">
        <w:rPr>
          <w:rFonts w:ascii="Times New Roman" w:hAnsi="Times New Roman"/>
          <w:color w:val="00000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 w:rsidRPr="008162B4">
        <w:rPr>
          <w:rFonts w:ascii="Times New Roman" w:hAnsi="Times New Roman"/>
          <w:color w:val="000000"/>
        </w:rPr>
        <w:t>Продавца</w:t>
      </w:r>
      <w:r w:rsidRPr="008162B4">
        <w:rPr>
          <w:rFonts w:ascii="Times New Roman" w:hAnsi="Times New Roman"/>
          <w:color w:val="00000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</w:p>
    <w:p w14:paraId="222B2636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C65AA06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1338A22A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6. Прочие условия.</w:t>
      </w:r>
    </w:p>
    <w:p w14:paraId="7EB1F401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6.1. Настоящий Договор вступает в силу с момента его подписания и прекращает свое действие при:</w:t>
      </w:r>
    </w:p>
    <w:p w14:paraId="0BEAC6E6" w14:textId="77777777" w:rsidR="00742F1A" w:rsidRPr="008162B4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—</w:t>
      </w:r>
      <w:r w:rsidR="00742F1A" w:rsidRPr="008162B4">
        <w:rPr>
          <w:rFonts w:ascii="Times New Roman" w:hAnsi="Times New Roman"/>
          <w:color w:val="000000"/>
        </w:rPr>
        <w:t xml:space="preserve"> ненадлежащем исполнении Сторонами своих обязательств;</w:t>
      </w:r>
    </w:p>
    <w:p w14:paraId="48DD14D6" w14:textId="77777777" w:rsidR="00742F1A" w:rsidRPr="008162B4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—</w:t>
      </w:r>
      <w:r w:rsidR="00742F1A" w:rsidRPr="008162B4">
        <w:rPr>
          <w:rFonts w:ascii="Times New Roman" w:hAnsi="Times New Roman"/>
          <w:color w:val="000000"/>
        </w:rPr>
        <w:t xml:space="preserve"> расторжении </w:t>
      </w:r>
      <w:r w:rsidR="00736592" w:rsidRPr="008162B4">
        <w:rPr>
          <w:rFonts w:ascii="Times New Roman" w:hAnsi="Times New Roman"/>
          <w:color w:val="000000"/>
        </w:rPr>
        <w:t xml:space="preserve">в </w:t>
      </w:r>
      <w:r w:rsidR="00742F1A" w:rsidRPr="008162B4">
        <w:rPr>
          <w:rFonts w:ascii="Times New Roman" w:hAnsi="Times New Roman"/>
          <w:color w:val="000000"/>
        </w:rPr>
        <w:t>предусмотренных федеральным законодательством и настоящим Договором случаях;</w:t>
      </w:r>
    </w:p>
    <w:p w14:paraId="647520D2" w14:textId="77777777" w:rsidR="00742F1A" w:rsidRPr="008162B4" w:rsidRDefault="00133499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—</w:t>
      </w:r>
      <w:r w:rsidR="00742F1A" w:rsidRPr="008162B4">
        <w:rPr>
          <w:rFonts w:ascii="Times New Roman" w:hAnsi="Times New Roman"/>
          <w:color w:val="000000"/>
        </w:rPr>
        <w:t xml:space="preserve"> возникновении иных оснований, предусмотренных законодательством Российской Федерации.</w:t>
      </w:r>
    </w:p>
    <w:p w14:paraId="7C78F246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6F36D67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6.3. Все уведомления и сообщения должны направляться в письменной форме.</w:t>
      </w:r>
    </w:p>
    <w:p w14:paraId="03B8D992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657F5EA6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14:paraId="625EF160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>6.6. При неурегулировании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6F5EDF5E" w14:textId="77777777" w:rsidR="00742F1A" w:rsidRPr="008162B4" w:rsidRDefault="00742F1A" w:rsidP="00AA457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p w14:paraId="25ABFDC7" w14:textId="77777777" w:rsidR="00742F1A" w:rsidRPr="008162B4" w:rsidRDefault="00742F1A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>7. Заключительные положения.</w:t>
      </w:r>
    </w:p>
    <w:p w14:paraId="541929A1" w14:textId="710D22C4" w:rsidR="001E2001" w:rsidRPr="008D635E" w:rsidRDefault="00742F1A" w:rsidP="008D635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162B4">
        <w:rPr>
          <w:rFonts w:ascii="Times New Roman" w:hAnsi="Times New Roman"/>
          <w:color w:val="000000"/>
        </w:rPr>
        <w:t xml:space="preserve">7.1. Настоящий Договор составлен в </w:t>
      </w:r>
      <w:r w:rsidR="008A03F0" w:rsidRPr="008162B4">
        <w:rPr>
          <w:rFonts w:ascii="Times New Roman" w:hAnsi="Times New Roman"/>
          <w:color w:val="000000"/>
        </w:rPr>
        <w:t>трех</w:t>
      </w:r>
      <w:r w:rsidRPr="008162B4">
        <w:rPr>
          <w:rFonts w:ascii="Times New Roman" w:hAnsi="Times New Roman"/>
          <w:color w:val="000000"/>
        </w:rPr>
        <w:t xml:space="preserve"> экземплярах, имеющих одинаковую юридическую силу, 1 </w:t>
      </w:r>
      <w:r w:rsidR="00133499" w:rsidRPr="008162B4">
        <w:rPr>
          <w:rFonts w:ascii="Times New Roman" w:hAnsi="Times New Roman"/>
          <w:color w:val="000000"/>
        </w:rPr>
        <w:t xml:space="preserve">(один) </w:t>
      </w:r>
      <w:r w:rsidRPr="008162B4">
        <w:rPr>
          <w:rFonts w:ascii="Times New Roman" w:hAnsi="Times New Roman"/>
          <w:color w:val="000000"/>
        </w:rPr>
        <w:t xml:space="preserve">экземпляр </w:t>
      </w:r>
      <w:r w:rsidR="001E2001" w:rsidRPr="008162B4">
        <w:rPr>
          <w:rFonts w:ascii="Times New Roman" w:hAnsi="Times New Roman"/>
          <w:color w:val="000000"/>
        </w:rPr>
        <w:t>—</w:t>
      </w:r>
      <w:r w:rsidRPr="008162B4">
        <w:rPr>
          <w:rFonts w:ascii="Times New Roman" w:hAnsi="Times New Roman"/>
          <w:color w:val="000000"/>
        </w:rPr>
        <w:t xml:space="preserve"> для Продавца, 1</w:t>
      </w:r>
      <w:r w:rsidR="00133499" w:rsidRPr="008162B4">
        <w:rPr>
          <w:rFonts w:ascii="Times New Roman" w:hAnsi="Times New Roman"/>
          <w:color w:val="000000"/>
        </w:rPr>
        <w:t xml:space="preserve"> (один)</w:t>
      </w:r>
      <w:r w:rsidRPr="008162B4">
        <w:rPr>
          <w:rFonts w:ascii="Times New Roman" w:hAnsi="Times New Roman"/>
          <w:color w:val="000000"/>
        </w:rPr>
        <w:t xml:space="preserve"> экземпляр </w:t>
      </w:r>
      <w:r w:rsidR="001E2001" w:rsidRPr="008162B4">
        <w:rPr>
          <w:rFonts w:ascii="Times New Roman" w:hAnsi="Times New Roman"/>
          <w:color w:val="000000"/>
        </w:rPr>
        <w:t>—</w:t>
      </w:r>
      <w:r w:rsidRPr="008162B4">
        <w:rPr>
          <w:rFonts w:ascii="Times New Roman" w:hAnsi="Times New Roman"/>
          <w:color w:val="000000"/>
        </w:rPr>
        <w:t xml:space="preserve"> для Покупателя, 1</w:t>
      </w:r>
      <w:r w:rsidR="00133499" w:rsidRPr="008162B4">
        <w:rPr>
          <w:rFonts w:ascii="Times New Roman" w:hAnsi="Times New Roman"/>
          <w:color w:val="000000"/>
        </w:rPr>
        <w:t xml:space="preserve"> (один)</w:t>
      </w:r>
      <w:r w:rsidRPr="008162B4">
        <w:rPr>
          <w:rFonts w:ascii="Times New Roman" w:hAnsi="Times New Roman"/>
          <w:color w:val="000000"/>
        </w:rPr>
        <w:t xml:space="preserve"> экземпляр </w:t>
      </w:r>
      <w:r w:rsidR="001E2001" w:rsidRPr="008162B4">
        <w:rPr>
          <w:rFonts w:ascii="Times New Roman" w:hAnsi="Times New Roman"/>
          <w:color w:val="000000"/>
        </w:rPr>
        <w:t>—</w:t>
      </w:r>
      <w:r w:rsidRPr="008162B4">
        <w:rPr>
          <w:rFonts w:ascii="Times New Roman" w:hAnsi="Times New Roman"/>
          <w:color w:val="000000"/>
        </w:rPr>
        <w:t xml:space="preserve"> для </w:t>
      </w:r>
      <w:r w:rsidR="00736592" w:rsidRPr="008162B4">
        <w:rPr>
          <w:rFonts w:ascii="Times New Roman" w:hAnsi="Times New Roman"/>
          <w:color w:val="000000"/>
        </w:rPr>
        <w:t>регистрирующего органа</w:t>
      </w:r>
    </w:p>
    <w:p w14:paraId="1E394FE4" w14:textId="77777777" w:rsidR="00517003" w:rsidRPr="008162B4" w:rsidRDefault="00517003" w:rsidP="00F601FA">
      <w:pPr>
        <w:spacing w:after="0" w:line="240" w:lineRule="auto"/>
        <w:rPr>
          <w:rFonts w:ascii="Times New Roman" w:hAnsi="Times New Roman"/>
          <w:b/>
          <w:color w:val="000000"/>
        </w:rPr>
      </w:pPr>
    </w:p>
    <w:p w14:paraId="17BA99A0" w14:textId="77777777" w:rsidR="00742F1A" w:rsidRPr="008162B4" w:rsidRDefault="00AA3F1F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  <w:r w:rsidRPr="008162B4">
        <w:rPr>
          <w:rFonts w:ascii="Times New Roman" w:hAnsi="Times New Roman"/>
          <w:b/>
          <w:color w:val="000000"/>
        </w:rPr>
        <w:t xml:space="preserve">8. </w:t>
      </w:r>
      <w:r w:rsidR="001D27E7" w:rsidRPr="008162B4">
        <w:rPr>
          <w:rFonts w:ascii="Times New Roman" w:hAnsi="Times New Roman"/>
          <w:b/>
          <w:color w:val="000000"/>
        </w:rPr>
        <w:t>Адреса</w:t>
      </w:r>
      <w:r w:rsidR="00742F1A" w:rsidRPr="008162B4">
        <w:rPr>
          <w:rFonts w:ascii="Times New Roman" w:hAnsi="Times New Roman"/>
          <w:b/>
          <w:color w:val="000000"/>
        </w:rPr>
        <w:t xml:space="preserve"> и банковские реквизиты сторон.</w:t>
      </w:r>
    </w:p>
    <w:p w14:paraId="6CA440A6" w14:textId="77777777" w:rsidR="007A0D79" w:rsidRPr="008162B4" w:rsidRDefault="007A0D79" w:rsidP="00AA4578">
      <w:pPr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</w:rPr>
      </w:pP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8162B4" w14:paraId="1098B36A" w14:textId="77777777" w:rsidTr="00082F86">
        <w:trPr>
          <w:gridAfter w:val="1"/>
          <w:wAfter w:w="425" w:type="dxa"/>
        </w:trPr>
        <w:tc>
          <w:tcPr>
            <w:tcW w:w="3888" w:type="dxa"/>
          </w:tcPr>
          <w:p w14:paraId="745122FA" w14:textId="77777777" w:rsidR="00742F1A" w:rsidRPr="008162B4" w:rsidRDefault="008A03F0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162B4">
              <w:rPr>
                <w:rFonts w:ascii="Times New Roman" w:eastAsia="Times New Roman" w:hAnsi="Times New Roman"/>
                <w:b/>
                <w:color w:val="000000"/>
              </w:rPr>
              <w:t>Продавец</w:t>
            </w:r>
            <w:r w:rsidR="001E2001" w:rsidRPr="008162B4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  <w:tc>
          <w:tcPr>
            <w:tcW w:w="5683" w:type="dxa"/>
            <w:gridSpan w:val="2"/>
          </w:tcPr>
          <w:p w14:paraId="67B7C8A1" w14:textId="77777777" w:rsidR="00742F1A" w:rsidRPr="008162B4" w:rsidRDefault="00742F1A" w:rsidP="001E200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8162B4">
              <w:rPr>
                <w:rFonts w:ascii="Times New Roman" w:eastAsia="Times New Roman" w:hAnsi="Times New Roman"/>
                <w:b/>
                <w:color w:val="000000"/>
              </w:rPr>
              <w:t>Покупатель</w:t>
            </w:r>
            <w:r w:rsidR="001E2001" w:rsidRPr="008162B4">
              <w:rPr>
                <w:rFonts w:ascii="Times New Roman" w:eastAsia="Times New Roman" w:hAnsi="Times New Roman"/>
                <w:b/>
                <w:color w:val="000000"/>
              </w:rPr>
              <w:t>:</w:t>
            </w:r>
          </w:p>
        </w:tc>
      </w:tr>
      <w:tr w:rsidR="00742F1A" w:rsidRPr="008162B4" w14:paraId="6D9FC9DD" w14:textId="77777777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14:paraId="4D27A4B3" w14:textId="77777777" w:rsidR="00345259" w:rsidRPr="008162B4" w:rsidRDefault="00345259" w:rsidP="0034525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162B4">
              <w:rPr>
                <w:rFonts w:ascii="Times New Roman" w:hAnsi="Times New Roman"/>
                <w:color w:val="000000"/>
              </w:rPr>
              <w:t xml:space="preserve">Финансовый управляющий гражданина-должника </w:t>
            </w:r>
            <w:r w:rsidR="007468AA">
              <w:rPr>
                <w:rFonts w:ascii="Times New Roman" w:hAnsi="Times New Roman"/>
                <w:color w:val="000000"/>
              </w:rPr>
              <w:t>Бурмистрова А.Н.</w:t>
            </w:r>
            <w:r w:rsidRPr="008162B4">
              <w:rPr>
                <w:rFonts w:ascii="Times New Roman" w:hAnsi="Times New Roman"/>
                <w:b/>
                <w:color w:val="000000"/>
              </w:rPr>
              <w:t xml:space="preserve"> — Курочкин Роман Альбертович </w:t>
            </w:r>
            <w:r w:rsidRPr="008162B4">
              <w:rPr>
                <w:rFonts w:ascii="Times New Roman" w:hAnsi="Times New Roman"/>
                <w:color w:val="000000"/>
              </w:rPr>
              <w:t>(ИНН 165058108227, СНИЛС 175-351-562 75, адрес для направления корреспонденции: 119331, Москва, пр-кт Вернадского 33, кв. 172).</w:t>
            </w:r>
          </w:p>
          <w:p w14:paraId="43209FBB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Получатель: Бурмистров Алексей Николаевич</w:t>
            </w:r>
          </w:p>
          <w:p w14:paraId="559C9103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Счет: 40817810550226054839</w:t>
            </w:r>
          </w:p>
          <w:p w14:paraId="72741640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ФИЛИАЛ "ЦЕНТРАЛЬНЫЙ" ПАО "СОВКОМБАНК"</w:t>
            </w:r>
          </w:p>
          <w:p w14:paraId="6A86803F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633011, РОССИЙСКАЯ ФЕДЕРАЦИЯ, НОВОСИБИРСКАЯ ОБЛ,</w:t>
            </w:r>
          </w:p>
          <w:p w14:paraId="44F2D969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БЕРДСК Г, ПОПОВА УЛ, 11 Телефон: 8-800-100-00-06</w:t>
            </w:r>
          </w:p>
          <w:p w14:paraId="338B79E5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БИК 045004763 ИНН 4401116480 ОГРН 1144400000425</w:t>
            </w:r>
          </w:p>
          <w:p w14:paraId="08D01D7D" w14:textId="77777777" w:rsidR="00C137B0" w:rsidRPr="00C137B0" w:rsidRDefault="00C137B0" w:rsidP="00C137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137B0">
              <w:rPr>
                <w:rFonts w:ascii="Times New Roman" w:hAnsi="Times New Roman"/>
                <w:color w:val="000000"/>
              </w:rPr>
              <w:t>Корр/счет 30101810150040000763</w:t>
            </w:r>
          </w:p>
          <w:p w14:paraId="48836CD7" w14:textId="3307E8FA" w:rsidR="008A03F0" w:rsidRPr="008162B4" w:rsidRDefault="00C137B0" w:rsidP="00C137B0">
            <w:pPr>
              <w:pStyle w:val="a3"/>
              <w:jc w:val="left"/>
              <w:rPr>
                <w:rFonts w:eastAsia="Times New Roman"/>
                <w:color w:val="000000"/>
                <w:sz w:val="22"/>
                <w:szCs w:val="22"/>
                <w:lang w:val="ru-RU"/>
              </w:rPr>
            </w:pPr>
            <w:r w:rsidRPr="00C137B0">
              <w:rPr>
                <w:color w:val="000000"/>
              </w:rPr>
              <w:t>КПП 544543001</w:t>
            </w:r>
          </w:p>
        </w:tc>
        <w:tc>
          <w:tcPr>
            <w:tcW w:w="5005" w:type="dxa"/>
            <w:gridSpan w:val="2"/>
          </w:tcPr>
          <w:p w14:paraId="74F34506" w14:textId="77777777" w:rsidR="001E2001" w:rsidRPr="008162B4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8162B4">
              <w:rPr>
                <w:rFonts w:ascii="Times New Roman" w:hAnsi="Times New Roman"/>
                <w:b/>
                <w:color w:val="000000"/>
              </w:rPr>
              <w:t>Наименование:</w:t>
            </w:r>
          </w:p>
          <w:p w14:paraId="33ABFDFA" w14:textId="77777777" w:rsidR="001E2001" w:rsidRPr="008162B4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683B30F7" w14:textId="77777777" w:rsidR="007A7D34" w:rsidRPr="008162B4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1D26912" w14:textId="77777777" w:rsidR="00FE73A4" w:rsidRPr="008162B4" w:rsidRDefault="00FE73A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40159C40" w14:textId="77777777" w:rsidR="001E2001" w:rsidRPr="008162B4" w:rsidRDefault="007A7D34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8162B4">
              <w:rPr>
                <w:rFonts w:ascii="Times New Roman" w:hAnsi="Times New Roman"/>
                <w:b/>
                <w:color w:val="000000"/>
              </w:rPr>
              <w:t>Адрес регистрации:</w:t>
            </w:r>
          </w:p>
          <w:p w14:paraId="18180C62" w14:textId="77777777" w:rsidR="00742F1A" w:rsidRPr="008162B4" w:rsidRDefault="00742F1A" w:rsidP="00AA4578">
            <w:pPr>
              <w:spacing w:after="0" w:line="240" w:lineRule="auto"/>
              <w:ind w:firstLine="567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42F1A" w:rsidRPr="008162B4" w14:paraId="73048284" w14:textId="77777777" w:rsidTr="00082F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14:paraId="26102151" w14:textId="77777777" w:rsidR="005E4D87" w:rsidRPr="008162B4" w:rsidRDefault="005E4D87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162B4">
              <w:rPr>
                <w:rFonts w:ascii="Times New Roman" w:hAnsi="Times New Roman"/>
                <w:color w:val="000000"/>
              </w:rPr>
              <w:t xml:space="preserve">Финансовый управляющий  </w:t>
            </w:r>
          </w:p>
          <w:p w14:paraId="53DAE7FB" w14:textId="77777777" w:rsidR="005E4D87" w:rsidRPr="008162B4" w:rsidRDefault="005E4D87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162B4">
              <w:rPr>
                <w:rFonts w:ascii="Times New Roman" w:hAnsi="Times New Roman"/>
                <w:color w:val="000000"/>
              </w:rPr>
              <w:t xml:space="preserve">гражданина-должника </w:t>
            </w:r>
            <w:r w:rsidR="00B07E6D" w:rsidRPr="00B07E6D">
              <w:rPr>
                <w:rFonts w:ascii="Times New Roman" w:hAnsi="Times New Roman"/>
                <w:color w:val="000000"/>
              </w:rPr>
              <w:t>Бурмистрова А.Н.</w:t>
            </w:r>
          </w:p>
          <w:p w14:paraId="100273EF" w14:textId="77777777" w:rsidR="00EA13EC" w:rsidRPr="008162B4" w:rsidRDefault="00EA13EC" w:rsidP="005E4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492652F1" w14:textId="77777777" w:rsidR="00742F1A" w:rsidRPr="008162B4" w:rsidRDefault="005E4D87" w:rsidP="005E4D8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162B4">
              <w:rPr>
                <w:rFonts w:ascii="Times New Roman" w:hAnsi="Times New Roman"/>
                <w:color w:val="000000"/>
              </w:rPr>
              <w:t xml:space="preserve">/_______________/ Курочкин Р.А. </w:t>
            </w:r>
            <w:r w:rsidR="001D27E7" w:rsidRPr="008162B4">
              <w:rPr>
                <w:rFonts w:ascii="Times New Roman" w:hAnsi="Times New Roman"/>
                <w:color w:val="000000"/>
              </w:rPr>
              <w:t xml:space="preserve">                 </w:t>
            </w:r>
          </w:p>
        </w:tc>
        <w:tc>
          <w:tcPr>
            <w:tcW w:w="5005" w:type="dxa"/>
            <w:gridSpan w:val="2"/>
          </w:tcPr>
          <w:p w14:paraId="5E48CD74" w14:textId="77777777" w:rsidR="001E2001" w:rsidRPr="008162B4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9FEB62E" w14:textId="77777777" w:rsidR="001E2001" w:rsidRPr="008162B4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B9FD0CA" w14:textId="77777777" w:rsidR="001E2001" w:rsidRPr="008162B4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14:paraId="2D199333" w14:textId="77777777" w:rsidR="001E2001" w:rsidRPr="008162B4" w:rsidRDefault="001E2001" w:rsidP="001E2001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8162B4">
              <w:rPr>
                <w:rFonts w:ascii="Times New Roman" w:hAnsi="Times New Roman"/>
                <w:b/>
                <w:color w:val="000000"/>
              </w:rPr>
              <w:t>_________________/_______________________/</w:t>
            </w:r>
          </w:p>
          <w:p w14:paraId="4930DFBF" w14:textId="77777777" w:rsidR="00742F1A" w:rsidRPr="008162B4" w:rsidRDefault="001E2001" w:rsidP="001E200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</w:rPr>
            </w:pPr>
            <w:r w:rsidRPr="008162B4">
              <w:rPr>
                <w:rFonts w:ascii="Times New Roman" w:hAnsi="Times New Roman"/>
                <w:color w:val="000000"/>
              </w:rPr>
              <w:t xml:space="preserve">                         М.П.</w:t>
            </w:r>
          </w:p>
        </w:tc>
      </w:tr>
    </w:tbl>
    <w:p w14:paraId="0F1003E2" w14:textId="77777777" w:rsidR="00742F1A" w:rsidRPr="008162B4" w:rsidRDefault="00742F1A" w:rsidP="00AA3F1F">
      <w:pPr>
        <w:spacing w:after="0" w:line="240" w:lineRule="auto"/>
        <w:rPr>
          <w:rStyle w:val="paragraph"/>
          <w:rFonts w:ascii="Times New Roman" w:hAnsi="Times New Roman"/>
          <w:b/>
          <w:color w:val="000000"/>
        </w:rPr>
      </w:pPr>
    </w:p>
    <w:p w14:paraId="7471A760" w14:textId="77777777" w:rsidR="001E2001" w:rsidRPr="008162B4" w:rsidRDefault="001E2001" w:rsidP="001E2001">
      <w:pPr>
        <w:rPr>
          <w:rStyle w:val="paragraph"/>
          <w:rFonts w:ascii="Times New Roman" w:hAnsi="Times New Roman"/>
          <w:b/>
          <w:color w:val="000000"/>
        </w:rPr>
      </w:pPr>
    </w:p>
    <w:p w14:paraId="472F0982" w14:textId="77777777" w:rsidR="001E2001" w:rsidRPr="008162B4" w:rsidRDefault="001E2001" w:rsidP="001E2001">
      <w:pPr>
        <w:rPr>
          <w:rFonts w:ascii="Times New Roman" w:hAnsi="Times New Roman"/>
          <w:color w:val="000000"/>
        </w:rPr>
      </w:pPr>
    </w:p>
    <w:sectPr w:rsidR="001E2001" w:rsidRPr="008162B4" w:rsidSect="006D4253">
      <w:footerReference w:type="default" r:id="rId6"/>
      <w:pgSz w:w="11906" w:h="16838"/>
      <w:pgMar w:top="1134" w:right="567" w:bottom="993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AC026" w14:textId="77777777" w:rsidR="00A042A7" w:rsidRDefault="00A042A7" w:rsidP="006D4253">
      <w:pPr>
        <w:spacing w:after="0" w:line="240" w:lineRule="auto"/>
      </w:pPr>
      <w:r>
        <w:separator/>
      </w:r>
    </w:p>
  </w:endnote>
  <w:endnote w:type="continuationSeparator" w:id="0">
    <w:p w14:paraId="6DBD917B" w14:textId="77777777" w:rsidR="00A042A7" w:rsidRDefault="00A042A7" w:rsidP="006D4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A759" w14:textId="77777777" w:rsidR="006D4253" w:rsidRPr="006D4253" w:rsidRDefault="006D4253">
    <w:pPr>
      <w:pStyle w:val="ae"/>
      <w:jc w:val="center"/>
      <w:rPr>
        <w:rFonts w:ascii="Times New Roman" w:hAnsi="Times New Roman"/>
      </w:rPr>
    </w:pPr>
    <w:r w:rsidRPr="006D4253">
      <w:rPr>
        <w:rFonts w:ascii="Times New Roman" w:hAnsi="Times New Roman"/>
      </w:rPr>
      <w:fldChar w:fldCharType="begin"/>
    </w:r>
    <w:r w:rsidRPr="006D4253">
      <w:rPr>
        <w:rFonts w:ascii="Times New Roman" w:hAnsi="Times New Roman"/>
      </w:rPr>
      <w:instrText>PAGE   \* MERGEFORMAT</w:instrText>
    </w:r>
    <w:r w:rsidRPr="006D4253">
      <w:rPr>
        <w:rFonts w:ascii="Times New Roman" w:hAnsi="Times New Roman"/>
      </w:rPr>
      <w:fldChar w:fldCharType="separate"/>
    </w:r>
    <w:r w:rsidR="00917E17">
      <w:rPr>
        <w:rFonts w:ascii="Times New Roman" w:hAnsi="Times New Roman"/>
        <w:noProof/>
      </w:rPr>
      <w:t>1</w:t>
    </w:r>
    <w:r w:rsidRPr="006D4253">
      <w:rPr>
        <w:rFonts w:ascii="Times New Roman" w:hAnsi="Times New Roman"/>
      </w:rPr>
      <w:fldChar w:fldCharType="end"/>
    </w:r>
  </w:p>
  <w:p w14:paraId="67C7CA76" w14:textId="77777777" w:rsidR="006D4253" w:rsidRPr="006D4253" w:rsidRDefault="006D4253">
    <w:pPr>
      <w:pStyle w:val="ae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EB27C" w14:textId="77777777" w:rsidR="00A042A7" w:rsidRDefault="00A042A7" w:rsidP="006D4253">
      <w:pPr>
        <w:spacing w:after="0" w:line="240" w:lineRule="auto"/>
      </w:pPr>
      <w:r>
        <w:separator/>
      </w:r>
    </w:p>
  </w:footnote>
  <w:footnote w:type="continuationSeparator" w:id="0">
    <w:p w14:paraId="3C5A9993" w14:textId="77777777" w:rsidR="00A042A7" w:rsidRDefault="00A042A7" w:rsidP="006D4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6EB2"/>
    <w:rsid w:val="000010B3"/>
    <w:rsid w:val="00002BB0"/>
    <w:rsid w:val="00002F56"/>
    <w:rsid w:val="00003683"/>
    <w:rsid w:val="0000442F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722D4"/>
    <w:rsid w:val="00082F86"/>
    <w:rsid w:val="000943A9"/>
    <w:rsid w:val="000973C9"/>
    <w:rsid w:val="000A54BB"/>
    <w:rsid w:val="000A712E"/>
    <w:rsid w:val="000B16D8"/>
    <w:rsid w:val="000B6134"/>
    <w:rsid w:val="000B79BA"/>
    <w:rsid w:val="000B7D13"/>
    <w:rsid w:val="000D2E44"/>
    <w:rsid w:val="000D5893"/>
    <w:rsid w:val="000E1248"/>
    <w:rsid w:val="000E153C"/>
    <w:rsid w:val="000E4907"/>
    <w:rsid w:val="000E5C86"/>
    <w:rsid w:val="000F14CE"/>
    <w:rsid w:val="000F5F88"/>
    <w:rsid w:val="00102DD3"/>
    <w:rsid w:val="001032CF"/>
    <w:rsid w:val="001051F3"/>
    <w:rsid w:val="00110BB3"/>
    <w:rsid w:val="0011315F"/>
    <w:rsid w:val="0011459E"/>
    <w:rsid w:val="001159DA"/>
    <w:rsid w:val="00133499"/>
    <w:rsid w:val="00133AC2"/>
    <w:rsid w:val="00135A32"/>
    <w:rsid w:val="00135E91"/>
    <w:rsid w:val="001450ED"/>
    <w:rsid w:val="00146819"/>
    <w:rsid w:val="00150C7D"/>
    <w:rsid w:val="00155A0C"/>
    <w:rsid w:val="001604C3"/>
    <w:rsid w:val="001701C9"/>
    <w:rsid w:val="00176D24"/>
    <w:rsid w:val="00184FC5"/>
    <w:rsid w:val="00190028"/>
    <w:rsid w:val="00190D28"/>
    <w:rsid w:val="0019282A"/>
    <w:rsid w:val="00195710"/>
    <w:rsid w:val="00197E68"/>
    <w:rsid w:val="001A637A"/>
    <w:rsid w:val="001A6E3F"/>
    <w:rsid w:val="001A71CE"/>
    <w:rsid w:val="001B1EBF"/>
    <w:rsid w:val="001B533B"/>
    <w:rsid w:val="001B6B39"/>
    <w:rsid w:val="001B6F24"/>
    <w:rsid w:val="001B727E"/>
    <w:rsid w:val="001C122A"/>
    <w:rsid w:val="001C2187"/>
    <w:rsid w:val="001C42B8"/>
    <w:rsid w:val="001C529E"/>
    <w:rsid w:val="001D075C"/>
    <w:rsid w:val="001D27E7"/>
    <w:rsid w:val="001E0443"/>
    <w:rsid w:val="001E2001"/>
    <w:rsid w:val="001E217E"/>
    <w:rsid w:val="001F3D41"/>
    <w:rsid w:val="001F48E1"/>
    <w:rsid w:val="001F6EA1"/>
    <w:rsid w:val="0021032F"/>
    <w:rsid w:val="00215817"/>
    <w:rsid w:val="00225C55"/>
    <w:rsid w:val="00230B3B"/>
    <w:rsid w:val="002353EE"/>
    <w:rsid w:val="00243285"/>
    <w:rsid w:val="00243969"/>
    <w:rsid w:val="00247BDA"/>
    <w:rsid w:val="002511CD"/>
    <w:rsid w:val="00252795"/>
    <w:rsid w:val="00252F0B"/>
    <w:rsid w:val="00257356"/>
    <w:rsid w:val="002704BA"/>
    <w:rsid w:val="002742A7"/>
    <w:rsid w:val="002767E6"/>
    <w:rsid w:val="00276C72"/>
    <w:rsid w:val="00281E34"/>
    <w:rsid w:val="002826D4"/>
    <w:rsid w:val="002837FF"/>
    <w:rsid w:val="00283F5C"/>
    <w:rsid w:val="00294547"/>
    <w:rsid w:val="002A30DF"/>
    <w:rsid w:val="002B2597"/>
    <w:rsid w:val="002B2782"/>
    <w:rsid w:val="002B5983"/>
    <w:rsid w:val="002B71D6"/>
    <w:rsid w:val="002C0ADD"/>
    <w:rsid w:val="002C24E9"/>
    <w:rsid w:val="002D076E"/>
    <w:rsid w:val="002E652D"/>
    <w:rsid w:val="002F13D2"/>
    <w:rsid w:val="002F29B5"/>
    <w:rsid w:val="002F2A37"/>
    <w:rsid w:val="002F378B"/>
    <w:rsid w:val="002F6A7C"/>
    <w:rsid w:val="003043E0"/>
    <w:rsid w:val="00305DAB"/>
    <w:rsid w:val="0031129B"/>
    <w:rsid w:val="0031437C"/>
    <w:rsid w:val="003170F9"/>
    <w:rsid w:val="00320655"/>
    <w:rsid w:val="003213DC"/>
    <w:rsid w:val="00322D28"/>
    <w:rsid w:val="003240DF"/>
    <w:rsid w:val="00324185"/>
    <w:rsid w:val="00324479"/>
    <w:rsid w:val="00325D8D"/>
    <w:rsid w:val="00331607"/>
    <w:rsid w:val="00332BAD"/>
    <w:rsid w:val="00334E63"/>
    <w:rsid w:val="003366DB"/>
    <w:rsid w:val="00340006"/>
    <w:rsid w:val="00345259"/>
    <w:rsid w:val="003474D9"/>
    <w:rsid w:val="00354D58"/>
    <w:rsid w:val="003567F5"/>
    <w:rsid w:val="003627D7"/>
    <w:rsid w:val="003628E3"/>
    <w:rsid w:val="00363D85"/>
    <w:rsid w:val="00371D9F"/>
    <w:rsid w:val="0037446E"/>
    <w:rsid w:val="00375474"/>
    <w:rsid w:val="00375667"/>
    <w:rsid w:val="00375F12"/>
    <w:rsid w:val="0038661F"/>
    <w:rsid w:val="00387E8A"/>
    <w:rsid w:val="003908D1"/>
    <w:rsid w:val="0039524A"/>
    <w:rsid w:val="003A0D2A"/>
    <w:rsid w:val="003A3D14"/>
    <w:rsid w:val="003B142A"/>
    <w:rsid w:val="003B248B"/>
    <w:rsid w:val="003B526E"/>
    <w:rsid w:val="003B52E8"/>
    <w:rsid w:val="003C61D9"/>
    <w:rsid w:val="003D1B74"/>
    <w:rsid w:val="003D4BE3"/>
    <w:rsid w:val="003D5A37"/>
    <w:rsid w:val="003D7055"/>
    <w:rsid w:val="003E58AE"/>
    <w:rsid w:val="003E639E"/>
    <w:rsid w:val="003F6266"/>
    <w:rsid w:val="003F7CA9"/>
    <w:rsid w:val="00400B69"/>
    <w:rsid w:val="0040260D"/>
    <w:rsid w:val="0040262F"/>
    <w:rsid w:val="00402DE9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003B"/>
    <w:rsid w:val="004A6155"/>
    <w:rsid w:val="004A6EB2"/>
    <w:rsid w:val="004B194D"/>
    <w:rsid w:val="004C0140"/>
    <w:rsid w:val="004C1DE6"/>
    <w:rsid w:val="004C543A"/>
    <w:rsid w:val="004C57AC"/>
    <w:rsid w:val="004C734B"/>
    <w:rsid w:val="004D214E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02961"/>
    <w:rsid w:val="00510AB1"/>
    <w:rsid w:val="00512400"/>
    <w:rsid w:val="00513D0A"/>
    <w:rsid w:val="005142A4"/>
    <w:rsid w:val="00517003"/>
    <w:rsid w:val="00523785"/>
    <w:rsid w:val="005246FD"/>
    <w:rsid w:val="005247E9"/>
    <w:rsid w:val="005270E3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2CEA"/>
    <w:rsid w:val="00564989"/>
    <w:rsid w:val="005673DF"/>
    <w:rsid w:val="00570587"/>
    <w:rsid w:val="00583841"/>
    <w:rsid w:val="00584A54"/>
    <w:rsid w:val="005915BF"/>
    <w:rsid w:val="00596EEF"/>
    <w:rsid w:val="005A4133"/>
    <w:rsid w:val="005A43C5"/>
    <w:rsid w:val="005A6206"/>
    <w:rsid w:val="005B136A"/>
    <w:rsid w:val="005B47BB"/>
    <w:rsid w:val="005C0451"/>
    <w:rsid w:val="005D25D5"/>
    <w:rsid w:val="005D451D"/>
    <w:rsid w:val="005D5A04"/>
    <w:rsid w:val="005D6E8C"/>
    <w:rsid w:val="005E3791"/>
    <w:rsid w:val="005E3BC1"/>
    <w:rsid w:val="005E4D87"/>
    <w:rsid w:val="005E5D9E"/>
    <w:rsid w:val="005F2626"/>
    <w:rsid w:val="005F2A3F"/>
    <w:rsid w:val="00601403"/>
    <w:rsid w:val="0061781E"/>
    <w:rsid w:val="006410C6"/>
    <w:rsid w:val="00644E07"/>
    <w:rsid w:val="00651439"/>
    <w:rsid w:val="006527C9"/>
    <w:rsid w:val="00656DBF"/>
    <w:rsid w:val="00661FAB"/>
    <w:rsid w:val="006660DD"/>
    <w:rsid w:val="00670AAA"/>
    <w:rsid w:val="00676F87"/>
    <w:rsid w:val="0067700F"/>
    <w:rsid w:val="0067791D"/>
    <w:rsid w:val="00677C4C"/>
    <w:rsid w:val="006801B9"/>
    <w:rsid w:val="00680A5A"/>
    <w:rsid w:val="00681B6F"/>
    <w:rsid w:val="0068230D"/>
    <w:rsid w:val="006828B8"/>
    <w:rsid w:val="00684956"/>
    <w:rsid w:val="00685F4B"/>
    <w:rsid w:val="00687B85"/>
    <w:rsid w:val="00690891"/>
    <w:rsid w:val="00692CD1"/>
    <w:rsid w:val="006941C9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D2E12"/>
    <w:rsid w:val="006D4253"/>
    <w:rsid w:val="006E7584"/>
    <w:rsid w:val="006F059D"/>
    <w:rsid w:val="006F5FFC"/>
    <w:rsid w:val="006F6B66"/>
    <w:rsid w:val="006F73D1"/>
    <w:rsid w:val="0071318A"/>
    <w:rsid w:val="00713BDB"/>
    <w:rsid w:val="00716C2F"/>
    <w:rsid w:val="00726D78"/>
    <w:rsid w:val="0073159F"/>
    <w:rsid w:val="00731B0B"/>
    <w:rsid w:val="00736592"/>
    <w:rsid w:val="00742F1A"/>
    <w:rsid w:val="007444DB"/>
    <w:rsid w:val="007453C0"/>
    <w:rsid w:val="007468AA"/>
    <w:rsid w:val="007603A8"/>
    <w:rsid w:val="00763F57"/>
    <w:rsid w:val="007640EB"/>
    <w:rsid w:val="00764889"/>
    <w:rsid w:val="00764AC8"/>
    <w:rsid w:val="00766F54"/>
    <w:rsid w:val="00776793"/>
    <w:rsid w:val="007839A7"/>
    <w:rsid w:val="00794B61"/>
    <w:rsid w:val="007968B1"/>
    <w:rsid w:val="007A0D79"/>
    <w:rsid w:val="007A7D34"/>
    <w:rsid w:val="007B2289"/>
    <w:rsid w:val="007C0EB4"/>
    <w:rsid w:val="007C2CD0"/>
    <w:rsid w:val="007D3538"/>
    <w:rsid w:val="007E431A"/>
    <w:rsid w:val="007F4A4B"/>
    <w:rsid w:val="007F723A"/>
    <w:rsid w:val="008162B4"/>
    <w:rsid w:val="00816669"/>
    <w:rsid w:val="008173B5"/>
    <w:rsid w:val="00826380"/>
    <w:rsid w:val="00827DE1"/>
    <w:rsid w:val="00836FBD"/>
    <w:rsid w:val="00845DA7"/>
    <w:rsid w:val="00852062"/>
    <w:rsid w:val="008541BC"/>
    <w:rsid w:val="0085425F"/>
    <w:rsid w:val="0085776C"/>
    <w:rsid w:val="00866B0F"/>
    <w:rsid w:val="00867CCA"/>
    <w:rsid w:val="00870B86"/>
    <w:rsid w:val="00871DF9"/>
    <w:rsid w:val="00877C58"/>
    <w:rsid w:val="0088109B"/>
    <w:rsid w:val="00886C34"/>
    <w:rsid w:val="008923AE"/>
    <w:rsid w:val="00893613"/>
    <w:rsid w:val="008966AB"/>
    <w:rsid w:val="008A03F0"/>
    <w:rsid w:val="008A2D7A"/>
    <w:rsid w:val="008A3C5E"/>
    <w:rsid w:val="008A4A84"/>
    <w:rsid w:val="008A56A0"/>
    <w:rsid w:val="008A6024"/>
    <w:rsid w:val="008A7419"/>
    <w:rsid w:val="008A7840"/>
    <w:rsid w:val="008C3D08"/>
    <w:rsid w:val="008D471E"/>
    <w:rsid w:val="008D635E"/>
    <w:rsid w:val="008F0516"/>
    <w:rsid w:val="00905CEC"/>
    <w:rsid w:val="00917E17"/>
    <w:rsid w:val="00922DBA"/>
    <w:rsid w:val="00931055"/>
    <w:rsid w:val="00933644"/>
    <w:rsid w:val="00933AAE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042A7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55FBB"/>
    <w:rsid w:val="00A567D7"/>
    <w:rsid w:val="00A66FC9"/>
    <w:rsid w:val="00A74B18"/>
    <w:rsid w:val="00A74C1F"/>
    <w:rsid w:val="00A7649C"/>
    <w:rsid w:val="00A77AE0"/>
    <w:rsid w:val="00A84778"/>
    <w:rsid w:val="00A84CB1"/>
    <w:rsid w:val="00A87A60"/>
    <w:rsid w:val="00A909C8"/>
    <w:rsid w:val="00A90DBA"/>
    <w:rsid w:val="00AA26ED"/>
    <w:rsid w:val="00AA3340"/>
    <w:rsid w:val="00AA3F1F"/>
    <w:rsid w:val="00AA4578"/>
    <w:rsid w:val="00AA6BCD"/>
    <w:rsid w:val="00AA7A35"/>
    <w:rsid w:val="00AB3B71"/>
    <w:rsid w:val="00AB5E1C"/>
    <w:rsid w:val="00AB6DB0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07E6D"/>
    <w:rsid w:val="00B10366"/>
    <w:rsid w:val="00B10F53"/>
    <w:rsid w:val="00B12A69"/>
    <w:rsid w:val="00B13844"/>
    <w:rsid w:val="00B207E9"/>
    <w:rsid w:val="00B25C2E"/>
    <w:rsid w:val="00B33662"/>
    <w:rsid w:val="00B4047A"/>
    <w:rsid w:val="00B4196B"/>
    <w:rsid w:val="00B42325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87FFD"/>
    <w:rsid w:val="00B927A1"/>
    <w:rsid w:val="00BA1B0E"/>
    <w:rsid w:val="00BA1E9B"/>
    <w:rsid w:val="00BA278A"/>
    <w:rsid w:val="00BA7E97"/>
    <w:rsid w:val="00BB012A"/>
    <w:rsid w:val="00BB192B"/>
    <w:rsid w:val="00BB1E40"/>
    <w:rsid w:val="00BB3F74"/>
    <w:rsid w:val="00BB4DD3"/>
    <w:rsid w:val="00BB7F7C"/>
    <w:rsid w:val="00BC2FFA"/>
    <w:rsid w:val="00BD1C07"/>
    <w:rsid w:val="00BD3D74"/>
    <w:rsid w:val="00BD49B7"/>
    <w:rsid w:val="00BD5497"/>
    <w:rsid w:val="00BE1E9D"/>
    <w:rsid w:val="00BE373A"/>
    <w:rsid w:val="00BE7212"/>
    <w:rsid w:val="00BF05BD"/>
    <w:rsid w:val="00BF44D8"/>
    <w:rsid w:val="00BF593B"/>
    <w:rsid w:val="00C017B8"/>
    <w:rsid w:val="00C0228C"/>
    <w:rsid w:val="00C073C8"/>
    <w:rsid w:val="00C11669"/>
    <w:rsid w:val="00C137B0"/>
    <w:rsid w:val="00C13E44"/>
    <w:rsid w:val="00C1475F"/>
    <w:rsid w:val="00C21502"/>
    <w:rsid w:val="00C21D53"/>
    <w:rsid w:val="00C309F2"/>
    <w:rsid w:val="00C33470"/>
    <w:rsid w:val="00C35368"/>
    <w:rsid w:val="00C366B6"/>
    <w:rsid w:val="00C37724"/>
    <w:rsid w:val="00C45C14"/>
    <w:rsid w:val="00C503AA"/>
    <w:rsid w:val="00C53E88"/>
    <w:rsid w:val="00C53F89"/>
    <w:rsid w:val="00C56945"/>
    <w:rsid w:val="00C617C9"/>
    <w:rsid w:val="00C61BB3"/>
    <w:rsid w:val="00C707DE"/>
    <w:rsid w:val="00C81B07"/>
    <w:rsid w:val="00C83793"/>
    <w:rsid w:val="00C92C30"/>
    <w:rsid w:val="00C93D95"/>
    <w:rsid w:val="00C95561"/>
    <w:rsid w:val="00CA479C"/>
    <w:rsid w:val="00CA592F"/>
    <w:rsid w:val="00CB08D3"/>
    <w:rsid w:val="00CB0D54"/>
    <w:rsid w:val="00CB12EE"/>
    <w:rsid w:val="00CB37D3"/>
    <w:rsid w:val="00CB6437"/>
    <w:rsid w:val="00CB6936"/>
    <w:rsid w:val="00CC53C8"/>
    <w:rsid w:val="00CD4856"/>
    <w:rsid w:val="00CD4FF4"/>
    <w:rsid w:val="00CD7426"/>
    <w:rsid w:val="00CD75F8"/>
    <w:rsid w:val="00CE2CCD"/>
    <w:rsid w:val="00CE5381"/>
    <w:rsid w:val="00D023A4"/>
    <w:rsid w:val="00D02E12"/>
    <w:rsid w:val="00D05C6A"/>
    <w:rsid w:val="00D1030E"/>
    <w:rsid w:val="00D10384"/>
    <w:rsid w:val="00D10B3C"/>
    <w:rsid w:val="00D12E5A"/>
    <w:rsid w:val="00D132CA"/>
    <w:rsid w:val="00D16AD3"/>
    <w:rsid w:val="00D25827"/>
    <w:rsid w:val="00D2677F"/>
    <w:rsid w:val="00D269CB"/>
    <w:rsid w:val="00D31D1F"/>
    <w:rsid w:val="00D42987"/>
    <w:rsid w:val="00D4402E"/>
    <w:rsid w:val="00D52B6D"/>
    <w:rsid w:val="00D60186"/>
    <w:rsid w:val="00D62535"/>
    <w:rsid w:val="00D70806"/>
    <w:rsid w:val="00D82325"/>
    <w:rsid w:val="00D839D1"/>
    <w:rsid w:val="00D86CB8"/>
    <w:rsid w:val="00D939F9"/>
    <w:rsid w:val="00D94014"/>
    <w:rsid w:val="00D973BA"/>
    <w:rsid w:val="00DA1739"/>
    <w:rsid w:val="00DA1CAB"/>
    <w:rsid w:val="00DB04D4"/>
    <w:rsid w:val="00DB0EC1"/>
    <w:rsid w:val="00DB258E"/>
    <w:rsid w:val="00DB49FA"/>
    <w:rsid w:val="00DB671C"/>
    <w:rsid w:val="00DC0720"/>
    <w:rsid w:val="00DC10E3"/>
    <w:rsid w:val="00DC29BB"/>
    <w:rsid w:val="00DD0FF5"/>
    <w:rsid w:val="00DD1853"/>
    <w:rsid w:val="00DD6ECB"/>
    <w:rsid w:val="00DD6ED6"/>
    <w:rsid w:val="00DE3647"/>
    <w:rsid w:val="00DE5545"/>
    <w:rsid w:val="00E0020F"/>
    <w:rsid w:val="00E00C36"/>
    <w:rsid w:val="00E02617"/>
    <w:rsid w:val="00E04956"/>
    <w:rsid w:val="00E130DF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1C84"/>
    <w:rsid w:val="00E729EE"/>
    <w:rsid w:val="00E73115"/>
    <w:rsid w:val="00E77F84"/>
    <w:rsid w:val="00E81997"/>
    <w:rsid w:val="00E90275"/>
    <w:rsid w:val="00E90565"/>
    <w:rsid w:val="00EA04F9"/>
    <w:rsid w:val="00EA0C52"/>
    <w:rsid w:val="00EA13EC"/>
    <w:rsid w:val="00EA513B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3518"/>
    <w:rsid w:val="00EF462D"/>
    <w:rsid w:val="00EF7DE8"/>
    <w:rsid w:val="00F01C64"/>
    <w:rsid w:val="00F01F03"/>
    <w:rsid w:val="00F0549D"/>
    <w:rsid w:val="00F075EA"/>
    <w:rsid w:val="00F15326"/>
    <w:rsid w:val="00F17EF6"/>
    <w:rsid w:val="00F31638"/>
    <w:rsid w:val="00F371FB"/>
    <w:rsid w:val="00F37895"/>
    <w:rsid w:val="00F414AB"/>
    <w:rsid w:val="00F41B2B"/>
    <w:rsid w:val="00F513C1"/>
    <w:rsid w:val="00F51AD4"/>
    <w:rsid w:val="00F54811"/>
    <w:rsid w:val="00F56206"/>
    <w:rsid w:val="00F601FA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456C"/>
    <w:rsid w:val="00FA5229"/>
    <w:rsid w:val="00FA784D"/>
    <w:rsid w:val="00FA7CE5"/>
    <w:rsid w:val="00FB3BB0"/>
    <w:rsid w:val="00FB6A9A"/>
    <w:rsid w:val="00FB7254"/>
    <w:rsid w:val="00FB7D8F"/>
    <w:rsid w:val="00FC0AB9"/>
    <w:rsid w:val="00FC6644"/>
    <w:rsid w:val="00FD32C1"/>
    <w:rsid w:val="00FD5FC3"/>
    <w:rsid w:val="00FD7481"/>
    <w:rsid w:val="00FE73A4"/>
    <w:rsid w:val="00FF144B"/>
    <w:rsid w:val="00FF15D0"/>
    <w:rsid w:val="00FF270E"/>
    <w:rsid w:val="00FF30DF"/>
    <w:rsid w:val="00FF3B6E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9171614"/>
  <w15:chartTrackingRefBased/>
  <w15:docId w15:val="{2C3A0ED0-4631-4A14-864C-541F81106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pple-converted-space">
    <w:name w:val="apple-converted-space"/>
    <w:rsid w:val="00AA4578"/>
  </w:style>
  <w:style w:type="character" w:styleId="a5">
    <w:name w:val="annotation reference"/>
    <w:rsid w:val="00EF3518"/>
    <w:rPr>
      <w:sz w:val="16"/>
      <w:szCs w:val="16"/>
    </w:rPr>
  </w:style>
  <w:style w:type="paragraph" w:styleId="a6">
    <w:name w:val="annotation text"/>
    <w:basedOn w:val="a"/>
    <w:link w:val="a7"/>
    <w:rsid w:val="00EF351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EF3518"/>
  </w:style>
  <w:style w:type="paragraph" w:styleId="a8">
    <w:name w:val="annotation subject"/>
    <w:basedOn w:val="a6"/>
    <w:next w:val="a6"/>
    <w:link w:val="a9"/>
    <w:rsid w:val="00EF3518"/>
    <w:rPr>
      <w:b/>
      <w:bCs/>
    </w:rPr>
  </w:style>
  <w:style w:type="character" w:customStyle="1" w:styleId="a9">
    <w:name w:val="Тема примечания Знак"/>
    <w:link w:val="a8"/>
    <w:rsid w:val="00EF3518"/>
    <w:rPr>
      <w:b/>
      <w:bCs/>
    </w:rPr>
  </w:style>
  <w:style w:type="paragraph" w:styleId="aa">
    <w:name w:val="Balloon Text"/>
    <w:basedOn w:val="a"/>
    <w:link w:val="ab"/>
    <w:rsid w:val="00EF3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EF3518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rsid w:val="006D425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D4253"/>
    <w:rPr>
      <w:sz w:val="22"/>
      <w:szCs w:val="22"/>
    </w:rPr>
  </w:style>
  <w:style w:type="paragraph" w:styleId="ae">
    <w:name w:val="footer"/>
    <w:basedOn w:val="a"/>
    <w:link w:val="af"/>
    <w:uiPriority w:val="99"/>
    <w:rsid w:val="006D425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D425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1223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subject/>
  <dc:creator>Пользователь</dc:creator>
  <cp:keywords/>
  <cp:lastModifiedBy>Роман Курочкин</cp:lastModifiedBy>
  <cp:revision>7</cp:revision>
  <dcterms:created xsi:type="dcterms:W3CDTF">2025-11-14T04:16:00Z</dcterms:created>
  <dcterms:modified xsi:type="dcterms:W3CDTF">2026-07-10T13:16:00Z</dcterms:modified>
</cp:coreProperties>
</file>