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B26B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2B9C5F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ECCCD4" w14:textId="77777777" w:rsidR="000A27D1" w:rsidRPr="00AE7ACA" w:rsidRDefault="002921E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Ростов-на-Дону</w:t>
      </w:r>
    </w:p>
    <w:p w14:paraId="067AC606" w14:textId="77777777" w:rsidR="000A27D1" w:rsidRDefault="000A27D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p w14:paraId="2F0B81F6" w14:textId="77777777" w:rsidR="007B18C5" w:rsidRPr="000A27D1" w:rsidRDefault="00821DB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59FB63A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9.45pt;margin-top:1.35pt;width:91.5pt;height:0;z-index:251657728" o:connectortype="straight"/>
        </w:pict>
      </w:r>
    </w:p>
    <w:p w14:paraId="6785938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79A818" w14:textId="77777777" w:rsidR="007B18C5" w:rsidRPr="000A27D1" w:rsidRDefault="002921E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7ACA">
        <w:rPr>
          <w:rFonts w:ascii="Times New Roman" w:hAnsi="Times New Roman"/>
          <w:b/>
          <w:bCs/>
          <w:noProof/>
        </w:rPr>
        <w:t>Зрянина София Сергеевна</w:t>
      </w:r>
      <w:r w:rsidR="007B18C5" w:rsidRPr="000A27D1">
        <w:rPr>
          <w:rFonts w:ascii="Times New Roman" w:hAnsi="Times New Roman"/>
        </w:rPr>
        <w:t>,</w:t>
      </w:r>
      <w:r w:rsidR="00AE7ACA">
        <w:rPr>
          <w:rFonts w:ascii="Times New Roman" w:hAnsi="Times New Roman"/>
        </w:rPr>
        <w:t xml:space="preserve"> </w:t>
      </w:r>
      <w:r w:rsidR="00AE7ACA" w:rsidRPr="00AE7ACA">
        <w:rPr>
          <w:rFonts w:ascii="Times New Roman" w:hAnsi="Times New Roman"/>
        </w:rPr>
        <w:t>(дата рождения: 02.07.1998г., место рождения гор. Дмитров Московской обл, СНИЛС: 143-608-715 57, ИНН 616808490920, регистрация по месту жительства: 344091, Ростовская область, г. Ростов-на-Дону, ул. 2-я Краснодарская, 153, кв. 1)</w:t>
      </w:r>
      <w:r w:rsidR="00AE7ACA">
        <w:rPr>
          <w:rFonts w:ascii="Times New Roman" w:hAnsi="Times New Roman"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 w:rsidR="00AE7ACA">
        <w:rPr>
          <w:rFonts w:ascii="Times New Roman" w:hAnsi="Times New Roman"/>
        </w:rPr>
        <w:t xml:space="preserve">ая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AE7ACA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14.05.2025 г. по делу № А53-5996/2025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325278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92B6D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07C0EB9" w14:textId="77777777" w:rsidR="003376F1" w:rsidRPr="00274C51" w:rsidRDefault="007B18C5" w:rsidP="003376F1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376F1" w:rsidRPr="003376F1">
        <w:t xml:space="preserve"> </w:t>
      </w:r>
      <w:r w:rsidR="003376F1" w:rsidRPr="00274C51">
        <w:rPr>
          <w:rFonts w:ascii="Times New Roman" w:hAnsi="Times New Roman"/>
          <w:b/>
          <w:bCs/>
        </w:rPr>
        <w:t>¼ доля земельного участка, Кадастровый номер: 61:02:0600007:1412, Назначение объекта недвижимости: данные отсутствуют, Виды разрешенного использования объекта недвижимости: Индивидуальное жилищное строительство, Местоположение: обл. Ростовская, р-н. Аксайский, Площадь: 602 +/- 9, вид права, доля в праве: Общая долевая собственность, доля в праве ¼, дата государственной регистрации: 04.03.2016, номер государственной регистрации: 61-61/003-61/001/025/2016-224/3, основание государственной регистрации: Распоряжение, № 19-р/2492, выдан 13.11.2015, Министерство имущественных и земельных отношений, финансового оздоровления предприятий, организаций.</w:t>
      </w:r>
    </w:p>
    <w:p w14:paraId="724D9BC8" w14:textId="77777777" w:rsidR="007B18C5" w:rsidRPr="00274C51" w:rsidRDefault="003376F1" w:rsidP="003376F1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</w:rPr>
      </w:pPr>
      <w:r w:rsidRPr="00274C51">
        <w:rPr>
          <w:rFonts w:ascii="Times New Roman" w:hAnsi="Times New Roman"/>
          <w:b/>
          <w:bCs/>
        </w:rPr>
        <w:t>Долевые собственники: Зрянин Сергей Сергеевич ¼, Зрянина Людмила Сергеевна ¼, Зрянина Эмилия Алексеевна ¼.</w:t>
      </w:r>
    </w:p>
    <w:p w14:paraId="265E39EC" w14:textId="77777777" w:rsidR="007B18C5" w:rsidRPr="00274C51" w:rsidRDefault="007B18C5" w:rsidP="00274C5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7E0ECB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274C51">
        <w:rPr>
          <w:rFonts w:ascii="Times New Roman" w:hAnsi="Times New Roman"/>
        </w:rPr>
        <w:t xml:space="preserve"> </w:t>
      </w:r>
      <w:r w:rsidR="00274C51" w:rsidRPr="00274C51">
        <w:rPr>
          <w:rFonts w:ascii="Times New Roman" w:hAnsi="Times New Roman"/>
        </w:rPr>
        <w:t>запрет на регистрационные действия.</w:t>
      </w:r>
    </w:p>
    <w:p w14:paraId="5AE654D0" w14:textId="2EAEFCD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821DB6">
        <w:rPr>
          <w:rFonts w:ascii="Times New Roman" w:hAnsi="Times New Roman"/>
        </w:rPr>
        <w:t>______</w:t>
      </w:r>
      <w:r w:rsidR="008B0327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6A19C9" w:rsidRPr="006A19C9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5150A71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2652E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F4646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60972E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38A12E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3044C4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6F0607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EB1B96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3228E2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FB3E03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AE19A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C1B6D9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3491E97" w14:textId="6DDC1C8D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821DB6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(</w:t>
      </w:r>
      <w:r w:rsidR="00821DB6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21DB6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7276F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EF4448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BF67CA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A18418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F967004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9544E7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2527B81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158C2B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533429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A8F9A8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229671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965DDD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FB4E6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AFB971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0E026C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23B3B9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56AC1C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B992E5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921E4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14:paraId="1E94774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0B1DD2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27DF7A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591F33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398A60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C7E5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8B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721A8A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60780" w14:textId="77777777" w:rsidR="007B18C5" w:rsidRPr="00AE3D0E" w:rsidRDefault="002921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Зрянина София Сергеевна</w:t>
            </w:r>
          </w:p>
          <w:p w14:paraId="17FA92B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DC435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2921E4">
              <w:rPr>
                <w:rFonts w:ascii="Times New Roman" w:hAnsi="Times New Roman"/>
                <w:noProof/>
                <w:sz w:val="20"/>
                <w:szCs w:val="20"/>
              </w:rPr>
              <w:t>02.07.1998</w:t>
            </w:r>
          </w:p>
          <w:p w14:paraId="570F28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921E4">
              <w:rPr>
                <w:rFonts w:ascii="Times New Roman" w:hAnsi="Times New Roman"/>
                <w:noProof/>
                <w:sz w:val="20"/>
                <w:szCs w:val="20"/>
              </w:rPr>
              <w:t>гор. Дмитров Московской обл</w:t>
            </w:r>
          </w:p>
          <w:p w14:paraId="7B8092AD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921E4">
              <w:rPr>
                <w:rFonts w:ascii="Times New Roman" w:hAnsi="Times New Roman"/>
                <w:noProof/>
                <w:sz w:val="20"/>
                <w:szCs w:val="20"/>
              </w:rPr>
              <w:t>143-608-715 57</w:t>
            </w:r>
          </w:p>
          <w:p w14:paraId="0E87F5C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921E4">
              <w:rPr>
                <w:rFonts w:ascii="Times New Roman" w:hAnsi="Times New Roman"/>
                <w:noProof/>
                <w:sz w:val="20"/>
                <w:szCs w:val="20"/>
              </w:rPr>
              <w:t>616808490920</w:t>
            </w:r>
          </w:p>
          <w:p w14:paraId="10ECA1BF" w14:textId="77777777" w:rsidR="007B18C5" w:rsidRPr="00AE3D0E" w:rsidRDefault="002921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344091, Ростовская область, г. Ростов-на-Дону, ул. 2-я Краснодарская, 153, кв. 1</w:t>
            </w:r>
          </w:p>
          <w:p w14:paraId="6105D6AE" w14:textId="77777777" w:rsidR="007B18C5" w:rsidRDefault="007B18C5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3809B730" w14:textId="77777777" w:rsidR="00AC5A03" w:rsidRPr="00AC5A03" w:rsidRDefault="00AC5A03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A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Зрянина София Сергеевна</w:t>
            </w:r>
          </w:p>
          <w:p w14:paraId="67C58E71" w14:textId="77777777" w:rsidR="00AC5A03" w:rsidRPr="00AC5A03" w:rsidRDefault="00AC5A03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A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40817810550201465317</w:t>
            </w:r>
          </w:p>
          <w:p w14:paraId="20F6755F" w14:textId="77777777" w:rsidR="00AC5A03" w:rsidRPr="00AC5A03" w:rsidRDefault="00AC5A03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A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2A017BB4" w14:textId="77777777" w:rsidR="00AC5A03" w:rsidRPr="00AC5A03" w:rsidRDefault="00AC5A03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A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15F37917" w14:textId="77777777" w:rsidR="00AC5A03" w:rsidRPr="00AC5A03" w:rsidRDefault="00AC5A03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A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387932E2" w14:textId="77777777" w:rsidR="00AC5A03" w:rsidRPr="00AC5A03" w:rsidRDefault="00AC5A03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A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1CA1E58A" w14:textId="77777777" w:rsidR="00AC5A03" w:rsidRPr="00AC5A03" w:rsidRDefault="00AC5A03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A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09EFA605" w14:textId="77777777" w:rsidR="00AC5A03" w:rsidRPr="00AC5A03" w:rsidRDefault="00AC5A03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A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49C0BAD9" w14:textId="77777777" w:rsidR="00AC5A03" w:rsidRPr="00AC5A03" w:rsidRDefault="00AC5A03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A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01CCF70B" w14:textId="77777777" w:rsidR="00AC5A03" w:rsidRPr="00AE3D0E" w:rsidRDefault="00AC5A03" w:rsidP="00AC5A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E1D2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CF33B8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F0734" w14:textId="77777777" w:rsidR="007B18C5" w:rsidRDefault="002921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Зряниной Софии Сергеевны</w:t>
            </w:r>
          </w:p>
          <w:p w14:paraId="4FD3F9C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2247B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921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64FE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0D37C7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5B12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3EF537" w14:textId="77777777" w:rsidR="007B18C5" w:rsidRDefault="007B18C5" w:rsidP="0009330D"/>
    <w:p w14:paraId="5C523D0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183617">
    <w:abstractNumId w:val="0"/>
  </w:num>
  <w:num w:numId="2" w16cid:durableId="1925991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908F3"/>
    <w:rsid w:val="0007403E"/>
    <w:rsid w:val="00081981"/>
    <w:rsid w:val="0009330D"/>
    <w:rsid w:val="000A27D1"/>
    <w:rsid w:val="000F0DC0"/>
    <w:rsid w:val="00106842"/>
    <w:rsid w:val="0023545D"/>
    <w:rsid w:val="00274C51"/>
    <w:rsid w:val="002921E4"/>
    <w:rsid w:val="003376F1"/>
    <w:rsid w:val="00354F36"/>
    <w:rsid w:val="0046686D"/>
    <w:rsid w:val="0049059C"/>
    <w:rsid w:val="0057643B"/>
    <w:rsid w:val="005A1E50"/>
    <w:rsid w:val="00614239"/>
    <w:rsid w:val="00633086"/>
    <w:rsid w:val="006A19C9"/>
    <w:rsid w:val="006A7544"/>
    <w:rsid w:val="006C0BDC"/>
    <w:rsid w:val="007B18C5"/>
    <w:rsid w:val="00803A5A"/>
    <w:rsid w:val="00821DB6"/>
    <w:rsid w:val="00822865"/>
    <w:rsid w:val="00863CF4"/>
    <w:rsid w:val="0088601A"/>
    <w:rsid w:val="008A4210"/>
    <w:rsid w:val="008B0327"/>
    <w:rsid w:val="008C3FF4"/>
    <w:rsid w:val="008C49EB"/>
    <w:rsid w:val="009174A2"/>
    <w:rsid w:val="009C2951"/>
    <w:rsid w:val="009F18A1"/>
    <w:rsid w:val="009F402A"/>
    <w:rsid w:val="00A14A99"/>
    <w:rsid w:val="00AB5424"/>
    <w:rsid w:val="00AC5A03"/>
    <w:rsid w:val="00AE3D0E"/>
    <w:rsid w:val="00AE7ACA"/>
    <w:rsid w:val="00B73E04"/>
    <w:rsid w:val="00BB22F1"/>
    <w:rsid w:val="00C653A0"/>
    <w:rsid w:val="00C908F3"/>
    <w:rsid w:val="00C90ED7"/>
    <w:rsid w:val="00CE4B37"/>
    <w:rsid w:val="00D554D6"/>
    <w:rsid w:val="00DD50EB"/>
    <w:rsid w:val="00E506ED"/>
    <w:rsid w:val="00E56CF5"/>
    <w:rsid w:val="00EB49A8"/>
    <w:rsid w:val="00F13FD5"/>
    <w:rsid w:val="00F50269"/>
    <w:rsid w:val="00FC1065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768511F7"/>
  <w15:chartTrackingRefBased/>
  <w15:docId w15:val="{0E98BFC7-F4C2-4EF8-B6A7-B3889CEE6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2025-11-13T08:28:00Z</dcterms:created>
  <dcterms:modified xsi:type="dcterms:W3CDTF">2026-02-25T07:58:00Z</dcterms:modified>
</cp:coreProperties>
</file>