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171F5AFA" w:rsidR="009E13C6" w:rsidRPr="0052620C" w:rsidRDefault="00BC62A2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r w:rsidRPr="00BC62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Баклушин Роман Алексеевич (СНИЛС: 01320527081; ИНН: 580503152420; 10.04.1972 г.р., </w:t>
      </w:r>
      <w:proofErr w:type="spellStart"/>
      <w:r w:rsidRPr="00BC62A2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урож</w:t>
      </w:r>
      <w:proofErr w:type="spellEnd"/>
      <w:r w:rsidRPr="00BC62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п. Беково </w:t>
      </w:r>
      <w:proofErr w:type="spellStart"/>
      <w:r w:rsidRPr="00BC62A2">
        <w:rPr>
          <w:rFonts w:ascii="Times New Roman" w:eastAsia="Times New Roman" w:hAnsi="Times New Roman" w:cs="Times New Roman"/>
          <w:sz w:val="20"/>
          <w:szCs w:val="20"/>
          <w:lang w:eastAsia="ru-RU"/>
        </w:rPr>
        <w:t>Бековского</w:t>
      </w:r>
      <w:proofErr w:type="spellEnd"/>
      <w:r w:rsidRPr="00BC62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р-на Пензенской области; адрес: 442894, Пензенская область, г. Сердобск, ул. Сорокина, д. 59)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</w:t>
      </w:r>
      <w:bookmarkStart w:id="1" w:name="_GoBack"/>
      <w:bookmarkEnd w:id="1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м «Продавец», в лице финансового управляющего Пудовкин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BC62A2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Пензенской области от 04.02.2025 г. по делу А49-10678/2024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43311F70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</w:t>
      </w:r>
      <w:r w:rsidR="00770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743D136D" w14:textId="63E656C1" w:rsidR="00F42CE5" w:rsidRDefault="00BC62A2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Баклушин Роман Алексеевич (СНИЛС: 01320527081; ИНН: 580503152420; 10.04.1972 г.р., </w:t>
            </w:r>
            <w:proofErr w:type="spellStart"/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урож</w:t>
            </w:r>
            <w:proofErr w:type="spellEnd"/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п. Беково </w:t>
            </w:r>
            <w:proofErr w:type="spellStart"/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Бековского</w:t>
            </w:r>
            <w:proofErr w:type="spellEnd"/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р-на Пензенской области; адрес: 442894, Пензенская область, г. Сердобск, ул. Сорокина, д. 59), именуемый (-</w:t>
            </w:r>
            <w:proofErr w:type="spellStart"/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дальнейшем «Продавец», в лице финансового управляющего Пудовкина Антона Александровича, действующего на основании  решения Арбитражного суда Пензенской области от 04.02.2025 г. по делу А49-10678/2024</w:t>
            </w:r>
          </w:p>
          <w:p w14:paraId="169B1F01" w14:textId="77777777" w:rsidR="00BC62A2" w:rsidRDefault="00BC62A2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39E7A171" w:rsidR="00304479" w:rsidRPr="0052620C" w:rsidRDefault="00BC62A2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Баклушин Роман Алексеевич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BC6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40817810250201058150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BA52D29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7218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C039E"/>
    <w:rsid w:val="00112332"/>
    <w:rsid w:val="001500EA"/>
    <w:rsid w:val="00193ADB"/>
    <w:rsid w:val="00236F23"/>
    <w:rsid w:val="00245E55"/>
    <w:rsid w:val="00250C56"/>
    <w:rsid w:val="00267CAC"/>
    <w:rsid w:val="00304479"/>
    <w:rsid w:val="00351B14"/>
    <w:rsid w:val="00385C0E"/>
    <w:rsid w:val="003C5F5D"/>
    <w:rsid w:val="004225E1"/>
    <w:rsid w:val="00475068"/>
    <w:rsid w:val="004A3106"/>
    <w:rsid w:val="004E2E28"/>
    <w:rsid w:val="00513A6C"/>
    <w:rsid w:val="00525F57"/>
    <w:rsid w:val="0052620C"/>
    <w:rsid w:val="005320C8"/>
    <w:rsid w:val="005507D5"/>
    <w:rsid w:val="005B083A"/>
    <w:rsid w:val="005C01A4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21887"/>
    <w:rsid w:val="007709FE"/>
    <w:rsid w:val="007942DE"/>
    <w:rsid w:val="008230B9"/>
    <w:rsid w:val="00847371"/>
    <w:rsid w:val="0087797D"/>
    <w:rsid w:val="008C4E57"/>
    <w:rsid w:val="009115B0"/>
    <w:rsid w:val="00927B76"/>
    <w:rsid w:val="009A01D0"/>
    <w:rsid w:val="009B43C5"/>
    <w:rsid w:val="009C500B"/>
    <w:rsid w:val="009D783C"/>
    <w:rsid w:val="009E13C6"/>
    <w:rsid w:val="00A62E4B"/>
    <w:rsid w:val="00A86C68"/>
    <w:rsid w:val="00B02A51"/>
    <w:rsid w:val="00BC62A2"/>
    <w:rsid w:val="00C16837"/>
    <w:rsid w:val="00C3639D"/>
    <w:rsid w:val="00CB5D15"/>
    <w:rsid w:val="00CF4428"/>
    <w:rsid w:val="00D967B5"/>
    <w:rsid w:val="00E25B95"/>
    <w:rsid w:val="00E37F7E"/>
    <w:rsid w:val="00E51A6B"/>
    <w:rsid w:val="00ED7A11"/>
    <w:rsid w:val="00F1026B"/>
    <w:rsid w:val="00F23252"/>
    <w:rsid w:val="00F42CE5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71</cp:revision>
  <dcterms:created xsi:type="dcterms:W3CDTF">2020-11-10T11:38:00Z</dcterms:created>
  <dcterms:modified xsi:type="dcterms:W3CDTF">2026-03-19T15:45:00Z</dcterms:modified>
</cp:coreProperties>
</file>