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0177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B009B0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4825F3" w14:textId="7CA80462" w:rsidR="000A27D1" w:rsidRPr="00D25511" w:rsidRDefault="00D2551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37E49CEA" w14:textId="3FD6D745" w:rsidR="000A27D1" w:rsidRDefault="00D2551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B55C20">
        <w:rPr>
          <w:rFonts w:ascii="Times New Roman" w:hAnsi="Times New Roman"/>
          <w:noProof/>
        </w:rPr>
        <w:t xml:space="preserve"> 2026 г.</w:t>
      </w:r>
    </w:p>
    <w:p w14:paraId="58649B5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6A84CB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19503B2" w14:textId="77777777" w:rsidR="007B18C5" w:rsidRPr="000A27D1" w:rsidRDefault="00B55C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Чаплыгин Евгений Владимирович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04.03.2025 г. (резолютивная часть объявлена 04.03.2025 г.) по делу № А60-3143/2025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CBB820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773EF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B8A65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2BD2FCA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833555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45E50DC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50E8B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7FD1B7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4143DE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2796F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C6BB1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04C90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A12A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4D5F4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F07634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978B7E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734886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5612B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BDD68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80C2E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65998F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4E16C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CCC51A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64E4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AA8BAB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0F1EC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D1D53A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91FC5F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2FACF2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AE9E20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990549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0949D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C61BC8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8A6C9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73FB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D87FF6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55E4F6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E18668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23040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F5EE52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689C3C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55C20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4E27EB5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7BC70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38F961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67DA0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2110DE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479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F3C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4D4F7F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F9E3A" w14:textId="77777777" w:rsidR="007B18C5" w:rsidRPr="00AE3D0E" w:rsidRDefault="00B55C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Чаплыгин Евгений Владимирович</w:t>
            </w:r>
          </w:p>
          <w:p w14:paraId="6075F73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99617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21.08.1988</w:t>
            </w:r>
          </w:p>
          <w:p w14:paraId="1F3C77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гор. Свердловск</w:t>
            </w:r>
          </w:p>
          <w:p w14:paraId="6DC6492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149-398-628 27</w:t>
            </w:r>
          </w:p>
          <w:p w14:paraId="6AF266E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667471907534</w:t>
            </w:r>
          </w:p>
          <w:p w14:paraId="70630CED" w14:textId="491CE3A5" w:rsidR="007B18C5" w:rsidRDefault="00B55C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620023, Свердловская область, г Екатеринбург, мкр. Светлый д.3 кв.378</w:t>
            </w:r>
          </w:p>
          <w:p w14:paraId="74561378" w14:textId="77777777" w:rsidR="00D25511" w:rsidRPr="00AE3D0E" w:rsidRDefault="00D2551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F3CBEC" w14:textId="18DFBFFB" w:rsidR="00D25511" w:rsidRDefault="007B18C5" w:rsidP="00D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DE2DEE5" w14:textId="3D8D566F" w:rsidR="007B18C5" w:rsidRPr="00AE3D0E" w:rsidRDefault="00D25511" w:rsidP="00D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D255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ЧАПЛЫГИН ЕВГЕНИЙ </w:t>
            </w:r>
            <w:r w:rsidRPr="00D255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ВЛАДИМИРОВИЧ, счет: 40817810850207434411,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DDF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D847BF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AA424" w14:textId="77777777" w:rsidR="007B18C5" w:rsidRDefault="00B55C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Чаплыгина Евгения Владимировича</w:t>
            </w:r>
          </w:p>
          <w:p w14:paraId="49B7BD0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DBF8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55C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4DE5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3176F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E65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E9443F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9002C08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6A5E57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56075F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9A9B56" w14:textId="06BB9819" w:rsidR="00E506ED" w:rsidRDefault="00D2551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26460FD4" w14:textId="30060892" w:rsidR="00E506ED" w:rsidRDefault="00D2551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B55C20">
        <w:rPr>
          <w:rFonts w:ascii="Times New Roman" w:hAnsi="Times New Roman"/>
          <w:noProof/>
        </w:rPr>
        <w:t xml:space="preserve"> 2026 г.</w:t>
      </w:r>
    </w:p>
    <w:p w14:paraId="68DA0CD5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02B38E6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328A26" w14:textId="77777777" w:rsidR="007B18C5" w:rsidRPr="00E506ED" w:rsidRDefault="00B55C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Чаплыгин Евгений Владимирович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04.03.2025 г. (резолютивная часть объявлена 04.03.2025 г.) по делу № А60-3143/2025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5EEAAF4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C53A1C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F71CE0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BF96C5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ABED76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65A0C98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7A1E0F5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C9E68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00A9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433A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027274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97592" w14:textId="77777777" w:rsidR="007B18C5" w:rsidRPr="005A1E50" w:rsidRDefault="00B55C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Чаплыгин Евгений Владимирович</w:t>
            </w:r>
          </w:p>
          <w:p w14:paraId="05903DF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A674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21.08.1988</w:t>
            </w:r>
          </w:p>
          <w:p w14:paraId="51DB427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гор. Свердловск</w:t>
            </w:r>
          </w:p>
          <w:p w14:paraId="6391F4AC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149-398-628 27</w:t>
            </w:r>
          </w:p>
          <w:p w14:paraId="716446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5C20">
              <w:rPr>
                <w:rFonts w:ascii="Times New Roman" w:hAnsi="Times New Roman"/>
                <w:noProof/>
                <w:sz w:val="20"/>
                <w:szCs w:val="20"/>
              </w:rPr>
              <w:t>667471907534</w:t>
            </w:r>
          </w:p>
          <w:p w14:paraId="2EF9F1B0" w14:textId="77777777" w:rsidR="007B18C5" w:rsidRPr="005A1E50" w:rsidRDefault="00B55C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620023, Свердловская область, г Екатеринбург, мкр. Светлый д.3 кв.378</w:t>
            </w:r>
          </w:p>
          <w:p w14:paraId="7CD85966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EA8F0D" w14:textId="77777777" w:rsidR="00D25511" w:rsidRDefault="00D25511" w:rsidP="00D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07C2F75" w14:textId="524990E4" w:rsidR="00D25511" w:rsidRPr="005A1E50" w:rsidRDefault="00D25511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D255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ЧАПЛЫГИН ЕВГЕНИЙ ВЛАДИМИРОВИЧ, счет: 40817810850207434411,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53B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98F581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9E37F" w14:textId="77777777" w:rsidR="007B18C5" w:rsidRDefault="00B55C2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Чаплыгина Евгения Владимировича</w:t>
            </w:r>
          </w:p>
          <w:p w14:paraId="013954C9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7647B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55C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AD14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2BC8A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BCA83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3471E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6039B0A" w14:textId="77777777" w:rsidR="007B18C5" w:rsidRDefault="007B18C5" w:rsidP="007B18C5"/>
    <w:p w14:paraId="635FB7E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55C20"/>
    <w:rsid w:val="00B73E04"/>
    <w:rsid w:val="00BB22F1"/>
    <w:rsid w:val="00C653A0"/>
    <w:rsid w:val="00C908F3"/>
    <w:rsid w:val="00C90ED7"/>
    <w:rsid w:val="00CE4B37"/>
    <w:rsid w:val="00D25511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5E5B"/>
  <w15:chartTrackingRefBased/>
  <w15:docId w15:val="{F5AE4F84-9616-4F5F-BF7A-F56248B1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2026-03-03T16:50:00Z</dcterms:created>
  <dcterms:modified xsi:type="dcterms:W3CDTF">2026-03-03T16:50:00Z</dcterms:modified>
</cp:coreProperties>
</file>